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36D4F1" w14:textId="77777777" w:rsidR="00021C0C" w:rsidRPr="00422AFF" w:rsidRDefault="00021C0C" w:rsidP="00021C0C">
      <w:pPr>
        <w:jc w:val="center"/>
        <w:rPr>
          <w:rFonts w:ascii="Arial" w:hAnsi="Arial" w:cs="Arial"/>
          <w:u w:val="single"/>
        </w:rPr>
      </w:pPr>
    </w:p>
    <w:p w14:paraId="5693FEB0" w14:textId="77777777" w:rsidR="00021C0C" w:rsidRPr="00D0047D" w:rsidRDefault="00021C0C" w:rsidP="00021C0C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069E7750" w14:textId="77777777" w:rsidR="00021C0C" w:rsidRPr="00D0047D" w:rsidRDefault="00021C0C" w:rsidP="00021C0C">
      <w:pPr>
        <w:rPr>
          <w:rFonts w:ascii="Arial" w:hAnsi="Arial" w:cs="Arial"/>
          <w:bCs/>
        </w:rPr>
      </w:pPr>
    </w:p>
    <w:p w14:paraId="0853F595" w14:textId="77777777" w:rsidR="00021C0C" w:rsidRPr="00D0047D" w:rsidRDefault="00021C0C" w:rsidP="00021C0C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42EDAC11" w14:textId="77777777" w:rsidR="007B2784" w:rsidRDefault="007B2784" w:rsidP="00583BBA">
      <w:pPr>
        <w:jc w:val="center"/>
        <w:rPr>
          <w:rFonts w:ascii="Arial" w:hAnsi="Arial" w:cs="Arial"/>
          <w:b/>
          <w:bCs/>
          <w:u w:val="single"/>
        </w:rPr>
      </w:pPr>
    </w:p>
    <w:p w14:paraId="2656E66A" w14:textId="5F185124" w:rsidR="00B411CA" w:rsidRPr="00583BBA" w:rsidRDefault="00B411CA" w:rsidP="00583BBA">
      <w:pPr>
        <w:jc w:val="center"/>
        <w:rPr>
          <w:rFonts w:ascii="Arial" w:hAnsi="Arial" w:cs="Arial"/>
          <w:b/>
          <w:bCs/>
          <w:u w:val="single"/>
        </w:rPr>
      </w:pPr>
      <w:r w:rsidRPr="009D2A80">
        <w:rPr>
          <w:rFonts w:ascii="Arial" w:hAnsi="Arial" w:cs="Arial"/>
          <w:b/>
          <w:bCs/>
          <w:u w:val="single"/>
        </w:rPr>
        <w:t>LONE WORKER CHECKLIST</w:t>
      </w:r>
    </w:p>
    <w:tbl>
      <w:tblPr>
        <w:tblStyle w:val="ListTable6Colorful"/>
        <w:tblW w:w="0" w:type="auto"/>
        <w:tblLook w:val="04A0" w:firstRow="1" w:lastRow="0" w:firstColumn="1" w:lastColumn="0" w:noHBand="0" w:noVBand="1"/>
      </w:tblPr>
      <w:tblGrid>
        <w:gridCol w:w="2402"/>
        <w:gridCol w:w="8054"/>
      </w:tblGrid>
      <w:tr w:rsidR="00B411CA" w:rsidRPr="009D2A80" w14:paraId="63CF05ED" w14:textId="77777777" w:rsidTr="005144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2" w:type="dxa"/>
          </w:tcPr>
          <w:p w14:paraId="0D1FA6A6" w14:textId="77777777" w:rsidR="00DA6573" w:rsidRPr="00FC336B" w:rsidRDefault="00DA6573" w:rsidP="00B411CA">
            <w:pPr>
              <w:rPr>
                <w:rFonts w:ascii="Arial" w:hAnsi="Arial" w:cs="Arial"/>
                <w:b w:val="0"/>
                <w:bCs w:val="0"/>
              </w:rPr>
            </w:pPr>
          </w:p>
          <w:p w14:paraId="14508BA1" w14:textId="097D0684" w:rsidR="00B411CA" w:rsidRPr="00FC336B" w:rsidRDefault="00B411CA" w:rsidP="00B411CA">
            <w:pPr>
              <w:rPr>
                <w:rFonts w:ascii="Arial" w:hAnsi="Arial" w:cs="Arial"/>
                <w:b w:val="0"/>
                <w:bCs w:val="0"/>
              </w:rPr>
            </w:pPr>
            <w:r w:rsidRPr="00FC336B">
              <w:rPr>
                <w:rFonts w:ascii="Arial" w:hAnsi="Arial" w:cs="Arial"/>
              </w:rPr>
              <w:t>Company Name</w:t>
            </w:r>
            <w:r w:rsidR="00464B30">
              <w:rPr>
                <w:rFonts w:ascii="Arial" w:hAnsi="Arial" w:cs="Arial"/>
              </w:rPr>
              <w:t>:</w:t>
            </w:r>
          </w:p>
          <w:p w14:paraId="2E68DF3B" w14:textId="329B8BD7" w:rsidR="00DA6573" w:rsidRPr="00FC336B" w:rsidRDefault="00DA6573" w:rsidP="00B411CA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8054" w:type="dxa"/>
          </w:tcPr>
          <w:p w14:paraId="084896D4" w14:textId="77777777" w:rsidR="00B411CA" w:rsidRPr="009D2A80" w:rsidRDefault="00B411CA" w:rsidP="00B411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B411CA" w:rsidRPr="009D2A80" w14:paraId="2E45E455" w14:textId="77777777" w:rsidTr="00514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2" w:type="dxa"/>
          </w:tcPr>
          <w:p w14:paraId="111606D0" w14:textId="77777777" w:rsidR="00DA6573" w:rsidRPr="00FC336B" w:rsidRDefault="00DA6573" w:rsidP="00B411CA">
            <w:pPr>
              <w:rPr>
                <w:rFonts w:ascii="Arial" w:hAnsi="Arial" w:cs="Arial"/>
                <w:b w:val="0"/>
                <w:bCs w:val="0"/>
              </w:rPr>
            </w:pPr>
          </w:p>
          <w:p w14:paraId="27072552" w14:textId="1C6F9E6B" w:rsidR="00B411CA" w:rsidRPr="00FC336B" w:rsidRDefault="008A2C6D" w:rsidP="00B411CA">
            <w:pPr>
              <w:rPr>
                <w:rFonts w:ascii="Arial" w:hAnsi="Arial" w:cs="Arial"/>
                <w:b w:val="0"/>
                <w:bCs w:val="0"/>
              </w:rPr>
            </w:pPr>
            <w:r w:rsidRPr="00FC336B">
              <w:rPr>
                <w:rFonts w:ascii="Arial" w:hAnsi="Arial" w:cs="Arial"/>
              </w:rPr>
              <w:t>P</w:t>
            </w:r>
            <w:r w:rsidR="00B411CA" w:rsidRPr="00FC336B">
              <w:rPr>
                <w:rFonts w:ascii="Arial" w:hAnsi="Arial" w:cs="Arial"/>
              </w:rPr>
              <w:t xml:space="preserve">erson </w:t>
            </w:r>
            <w:r w:rsidRPr="00FC336B">
              <w:rPr>
                <w:rFonts w:ascii="Arial" w:hAnsi="Arial" w:cs="Arial"/>
              </w:rPr>
              <w:t>A</w:t>
            </w:r>
            <w:r w:rsidR="00B411CA" w:rsidRPr="00FC336B">
              <w:rPr>
                <w:rFonts w:ascii="Arial" w:hAnsi="Arial" w:cs="Arial"/>
              </w:rPr>
              <w:t>ssessed</w:t>
            </w:r>
            <w:r w:rsidR="00464B30">
              <w:rPr>
                <w:rFonts w:ascii="Arial" w:hAnsi="Arial" w:cs="Arial"/>
              </w:rPr>
              <w:t>:</w:t>
            </w:r>
          </w:p>
          <w:p w14:paraId="2093A298" w14:textId="15102278" w:rsidR="00DA6573" w:rsidRPr="00FC336B" w:rsidRDefault="00DA6573" w:rsidP="00B411CA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8054" w:type="dxa"/>
          </w:tcPr>
          <w:p w14:paraId="5AD16614" w14:textId="77777777" w:rsidR="00B411CA" w:rsidRPr="009D2A80" w:rsidRDefault="00B411CA" w:rsidP="00B411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8A2C6D" w:rsidRPr="009D2A80" w14:paraId="43FC307C" w14:textId="77777777" w:rsidTr="00514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2" w:type="dxa"/>
          </w:tcPr>
          <w:p w14:paraId="6FD61E80" w14:textId="77777777" w:rsidR="00DA6573" w:rsidRPr="00FC336B" w:rsidRDefault="00DA6573" w:rsidP="00B411CA">
            <w:pPr>
              <w:rPr>
                <w:rFonts w:ascii="Arial" w:hAnsi="Arial" w:cs="Arial"/>
                <w:b w:val="0"/>
                <w:bCs w:val="0"/>
              </w:rPr>
            </w:pPr>
          </w:p>
          <w:p w14:paraId="302CE6CA" w14:textId="011D25A6" w:rsidR="008A2C6D" w:rsidRPr="00FC336B" w:rsidRDefault="008A2C6D" w:rsidP="00B411CA">
            <w:pPr>
              <w:rPr>
                <w:rFonts w:ascii="Arial" w:hAnsi="Arial" w:cs="Arial"/>
                <w:b w:val="0"/>
                <w:bCs w:val="0"/>
              </w:rPr>
            </w:pPr>
            <w:r w:rsidRPr="00FC336B">
              <w:rPr>
                <w:rFonts w:ascii="Arial" w:hAnsi="Arial" w:cs="Arial"/>
              </w:rPr>
              <w:t>Job Role</w:t>
            </w:r>
            <w:r w:rsidR="00464B30">
              <w:rPr>
                <w:rFonts w:ascii="Arial" w:hAnsi="Arial" w:cs="Arial"/>
              </w:rPr>
              <w:t>:</w:t>
            </w:r>
          </w:p>
          <w:p w14:paraId="1211EB4B" w14:textId="582F7874" w:rsidR="00DA6573" w:rsidRPr="00FC336B" w:rsidRDefault="00DA6573" w:rsidP="00B411CA">
            <w:pPr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8054" w:type="dxa"/>
          </w:tcPr>
          <w:p w14:paraId="547C6A05" w14:textId="77777777" w:rsidR="008A2C6D" w:rsidRPr="009D2A80" w:rsidRDefault="008A2C6D" w:rsidP="00B411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</w:tbl>
    <w:p w14:paraId="10703890" w14:textId="045D1A67" w:rsidR="00B411CA" w:rsidRDefault="00B411CA" w:rsidP="00B411CA">
      <w:pPr>
        <w:rPr>
          <w:rFonts w:ascii="Arial" w:hAnsi="Arial" w:cs="Arial"/>
        </w:rPr>
      </w:pPr>
    </w:p>
    <w:p w14:paraId="02CA8550" w14:textId="77777777" w:rsidR="00DA6573" w:rsidRPr="009D2A80" w:rsidRDefault="00DA6573" w:rsidP="00B411CA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5"/>
        <w:gridCol w:w="657"/>
        <w:gridCol w:w="624"/>
        <w:gridCol w:w="4410"/>
      </w:tblGrid>
      <w:tr w:rsidR="009827F2" w:rsidRPr="009D2A80" w14:paraId="4ED62323" w14:textId="77777777" w:rsidTr="00321183">
        <w:tc>
          <w:tcPr>
            <w:tcW w:w="10456" w:type="dxa"/>
            <w:gridSpan w:val="4"/>
          </w:tcPr>
          <w:p w14:paraId="6A065811" w14:textId="77777777" w:rsidR="001D0777" w:rsidRDefault="001D0777" w:rsidP="00DA657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D6115D7" w14:textId="408FDC61" w:rsidR="009827F2" w:rsidRDefault="009827F2" w:rsidP="00DA6573">
            <w:pPr>
              <w:jc w:val="center"/>
              <w:rPr>
                <w:rFonts w:ascii="Arial" w:hAnsi="Arial" w:cs="Arial"/>
                <w:b/>
                <w:bCs/>
              </w:rPr>
            </w:pPr>
            <w:r w:rsidRPr="00DA6573">
              <w:rPr>
                <w:rFonts w:ascii="Arial" w:hAnsi="Arial" w:cs="Arial"/>
                <w:b/>
                <w:bCs/>
              </w:rPr>
              <w:t>Is there a policy, which ensures you work in pairs if the job involves:</w:t>
            </w:r>
          </w:p>
          <w:p w14:paraId="149C64DD" w14:textId="2CDE75FC" w:rsidR="001D0777" w:rsidRPr="00DA6573" w:rsidRDefault="001D0777" w:rsidP="00DA6573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9073F" w:rsidRPr="009D2A80" w14:paraId="1D8C2AD7" w14:textId="77777777" w:rsidTr="001D0777">
        <w:tc>
          <w:tcPr>
            <w:tcW w:w="4765" w:type="dxa"/>
          </w:tcPr>
          <w:p w14:paraId="0478B1BA" w14:textId="41FBAB92" w:rsidR="0039073F" w:rsidRPr="001D0777" w:rsidRDefault="001D0777" w:rsidP="0039073F">
            <w:pPr>
              <w:pStyle w:val="TableTex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Description</w:t>
            </w:r>
          </w:p>
        </w:tc>
        <w:tc>
          <w:tcPr>
            <w:tcW w:w="657" w:type="dxa"/>
          </w:tcPr>
          <w:p w14:paraId="2546E598" w14:textId="165F4C1F" w:rsidR="0039073F" w:rsidRPr="001D0777" w:rsidRDefault="0039073F" w:rsidP="0039073F">
            <w:pPr>
              <w:rPr>
                <w:rFonts w:ascii="Arial" w:hAnsi="Arial" w:cs="Arial"/>
                <w:b/>
                <w:bCs/>
              </w:rPr>
            </w:pPr>
            <w:r w:rsidRPr="001D0777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24" w:type="dxa"/>
          </w:tcPr>
          <w:p w14:paraId="2BE2B476" w14:textId="60F8079E" w:rsidR="0039073F" w:rsidRPr="001D0777" w:rsidRDefault="0039073F" w:rsidP="0039073F">
            <w:pPr>
              <w:rPr>
                <w:rFonts w:ascii="Arial" w:hAnsi="Arial" w:cs="Arial"/>
                <w:b/>
                <w:bCs/>
              </w:rPr>
            </w:pPr>
            <w:r w:rsidRPr="001D077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10" w:type="dxa"/>
          </w:tcPr>
          <w:p w14:paraId="3331EE35" w14:textId="264927BE" w:rsidR="0039073F" w:rsidRPr="001D0777" w:rsidRDefault="0039073F" w:rsidP="0039073F">
            <w:pPr>
              <w:rPr>
                <w:rFonts w:ascii="Arial" w:hAnsi="Arial" w:cs="Arial"/>
                <w:b/>
                <w:bCs/>
              </w:rPr>
            </w:pPr>
            <w:r w:rsidRPr="001D0777">
              <w:rPr>
                <w:rFonts w:ascii="Arial" w:hAnsi="Arial" w:cs="Arial"/>
                <w:b/>
                <w:bCs/>
              </w:rPr>
              <w:t>Additional Information</w:t>
            </w:r>
          </w:p>
        </w:tc>
      </w:tr>
      <w:tr w:rsidR="0039073F" w:rsidRPr="009D2A80" w14:paraId="1B017E90" w14:textId="77777777" w:rsidTr="001D0777">
        <w:tc>
          <w:tcPr>
            <w:tcW w:w="4765" w:type="dxa"/>
          </w:tcPr>
          <w:p w14:paraId="4083CF18" w14:textId="77777777" w:rsidR="0039073F" w:rsidRPr="009D2A80" w:rsidRDefault="0039073F" w:rsidP="0039073F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Using hazardous equipment?</w:t>
            </w:r>
          </w:p>
          <w:p w14:paraId="28F7F46B" w14:textId="77777777" w:rsidR="0039073F" w:rsidRPr="009D2A80" w:rsidRDefault="0039073F" w:rsidP="0039073F">
            <w:pPr>
              <w:pStyle w:val="TableText"/>
              <w:rPr>
                <w:b/>
                <w:sz w:val="22"/>
                <w:szCs w:val="22"/>
              </w:rPr>
            </w:pPr>
          </w:p>
        </w:tc>
        <w:tc>
          <w:tcPr>
            <w:tcW w:w="657" w:type="dxa"/>
          </w:tcPr>
          <w:p w14:paraId="4B688151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0335CF1B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4256E7A5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</w:tr>
      <w:tr w:rsidR="0039073F" w:rsidRPr="009D2A80" w14:paraId="1E119587" w14:textId="77777777" w:rsidTr="001D0777">
        <w:tc>
          <w:tcPr>
            <w:tcW w:w="4765" w:type="dxa"/>
          </w:tcPr>
          <w:p w14:paraId="36F18219" w14:textId="77777777" w:rsidR="0039073F" w:rsidRDefault="0039073F" w:rsidP="0039073F">
            <w:pPr>
              <w:pStyle w:val="TableText"/>
              <w:rPr>
                <w:sz w:val="22"/>
                <w:szCs w:val="22"/>
              </w:rPr>
            </w:pPr>
            <w:r w:rsidRPr="009D2A80">
              <w:rPr>
                <w:sz w:val="22"/>
                <w:szCs w:val="22"/>
              </w:rPr>
              <w:t>Using ladders or scaffolding?</w:t>
            </w:r>
          </w:p>
          <w:p w14:paraId="51338854" w14:textId="0AD8B702" w:rsidR="001D0777" w:rsidRPr="009D2A80" w:rsidRDefault="001D0777" w:rsidP="0039073F">
            <w:pPr>
              <w:pStyle w:val="TableText"/>
              <w:rPr>
                <w:b/>
                <w:sz w:val="22"/>
                <w:szCs w:val="22"/>
              </w:rPr>
            </w:pPr>
          </w:p>
        </w:tc>
        <w:tc>
          <w:tcPr>
            <w:tcW w:w="657" w:type="dxa"/>
          </w:tcPr>
          <w:p w14:paraId="4101CF83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7D82BBFD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1B72CC3A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</w:tr>
      <w:tr w:rsidR="0039073F" w:rsidRPr="009D2A80" w14:paraId="1DA8E888" w14:textId="77777777" w:rsidTr="001D0777">
        <w:tc>
          <w:tcPr>
            <w:tcW w:w="4765" w:type="dxa"/>
          </w:tcPr>
          <w:p w14:paraId="527DBAA4" w14:textId="77777777" w:rsidR="0039073F" w:rsidRDefault="0039073F" w:rsidP="0039073F">
            <w:pPr>
              <w:pStyle w:val="TableText"/>
              <w:rPr>
                <w:sz w:val="22"/>
                <w:szCs w:val="22"/>
              </w:rPr>
            </w:pPr>
            <w:r w:rsidRPr="009D2A80">
              <w:rPr>
                <w:sz w:val="22"/>
                <w:szCs w:val="22"/>
              </w:rPr>
              <w:t>Potential exposure to heat stress?</w:t>
            </w:r>
          </w:p>
          <w:p w14:paraId="6D0CD0B6" w14:textId="6A18BFAA" w:rsidR="001D0777" w:rsidRPr="009D2A80" w:rsidRDefault="001D0777" w:rsidP="0039073F">
            <w:pPr>
              <w:pStyle w:val="TableText"/>
              <w:rPr>
                <w:b/>
                <w:sz w:val="22"/>
                <w:szCs w:val="22"/>
              </w:rPr>
            </w:pPr>
          </w:p>
        </w:tc>
        <w:tc>
          <w:tcPr>
            <w:tcW w:w="657" w:type="dxa"/>
          </w:tcPr>
          <w:p w14:paraId="1FAFC982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35D24F94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6043A1F4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</w:tr>
      <w:tr w:rsidR="0039073F" w:rsidRPr="009D2A80" w14:paraId="4D9C8AD7" w14:textId="77777777" w:rsidTr="001D0777">
        <w:tc>
          <w:tcPr>
            <w:tcW w:w="4765" w:type="dxa"/>
          </w:tcPr>
          <w:p w14:paraId="126877FB" w14:textId="6D13B59A" w:rsidR="0039073F" w:rsidRPr="009D2A80" w:rsidRDefault="0039073F" w:rsidP="0039073F">
            <w:pPr>
              <w:pStyle w:val="TableText"/>
              <w:rPr>
                <w:b/>
                <w:sz w:val="22"/>
                <w:szCs w:val="22"/>
              </w:rPr>
            </w:pPr>
            <w:r w:rsidRPr="009D2A80">
              <w:rPr>
                <w:sz w:val="22"/>
                <w:szCs w:val="22"/>
              </w:rPr>
              <w:t>Dealing with situations with the potential to involve violence or aggression from others?</w:t>
            </w:r>
          </w:p>
        </w:tc>
        <w:tc>
          <w:tcPr>
            <w:tcW w:w="657" w:type="dxa"/>
          </w:tcPr>
          <w:p w14:paraId="4CCF849E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501F7039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612117D7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</w:tr>
      <w:tr w:rsidR="0039073F" w:rsidRPr="009D2A80" w14:paraId="5B55F395" w14:textId="77777777" w:rsidTr="001D0777">
        <w:tc>
          <w:tcPr>
            <w:tcW w:w="4765" w:type="dxa"/>
          </w:tcPr>
          <w:p w14:paraId="282AB36F" w14:textId="77777777" w:rsidR="0039073F" w:rsidRPr="009D2A80" w:rsidRDefault="0039073F" w:rsidP="0039073F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 xml:space="preserve">Lifting and handling heavy or awkward loads? </w:t>
            </w:r>
          </w:p>
          <w:p w14:paraId="4E359F38" w14:textId="77777777" w:rsidR="0039073F" w:rsidRPr="009D2A80" w:rsidRDefault="0039073F" w:rsidP="0039073F">
            <w:pPr>
              <w:pStyle w:val="TableText"/>
              <w:rPr>
                <w:b/>
                <w:sz w:val="22"/>
                <w:szCs w:val="22"/>
              </w:rPr>
            </w:pPr>
          </w:p>
        </w:tc>
        <w:tc>
          <w:tcPr>
            <w:tcW w:w="657" w:type="dxa"/>
          </w:tcPr>
          <w:p w14:paraId="7A29FF15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382BBD5E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010C98FE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</w:tr>
      <w:tr w:rsidR="0039073F" w:rsidRPr="009D2A80" w14:paraId="112001FD" w14:textId="77777777" w:rsidTr="001D0777">
        <w:tc>
          <w:tcPr>
            <w:tcW w:w="4765" w:type="dxa"/>
          </w:tcPr>
          <w:p w14:paraId="66593619" w14:textId="77777777" w:rsidR="0039073F" w:rsidRDefault="0039073F" w:rsidP="0039073F">
            <w:pPr>
              <w:pStyle w:val="TableText"/>
              <w:rPr>
                <w:sz w:val="22"/>
                <w:szCs w:val="22"/>
              </w:rPr>
            </w:pPr>
            <w:r w:rsidRPr="009D2A80">
              <w:rPr>
                <w:sz w:val="22"/>
                <w:szCs w:val="22"/>
              </w:rPr>
              <w:t>Working with live electricity?</w:t>
            </w:r>
          </w:p>
          <w:p w14:paraId="3B29583A" w14:textId="3C6E1645" w:rsidR="001D0777" w:rsidRPr="009D2A80" w:rsidRDefault="001D0777" w:rsidP="0039073F">
            <w:pPr>
              <w:pStyle w:val="TableText"/>
              <w:rPr>
                <w:b/>
                <w:sz w:val="22"/>
                <w:szCs w:val="22"/>
              </w:rPr>
            </w:pPr>
          </w:p>
        </w:tc>
        <w:tc>
          <w:tcPr>
            <w:tcW w:w="657" w:type="dxa"/>
          </w:tcPr>
          <w:p w14:paraId="3C2A8EAC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47B04203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4FE14BA6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</w:tr>
      <w:tr w:rsidR="0039073F" w:rsidRPr="009D2A80" w14:paraId="58A73799" w14:textId="77777777" w:rsidTr="001D0777">
        <w:tc>
          <w:tcPr>
            <w:tcW w:w="4765" w:type="dxa"/>
          </w:tcPr>
          <w:p w14:paraId="6AFB5E88" w14:textId="77777777" w:rsidR="0039073F" w:rsidRDefault="0039073F" w:rsidP="0039073F">
            <w:pPr>
              <w:pStyle w:val="TableText"/>
              <w:rPr>
                <w:sz w:val="22"/>
                <w:szCs w:val="22"/>
              </w:rPr>
            </w:pPr>
            <w:r w:rsidRPr="009D2A80">
              <w:rPr>
                <w:sz w:val="22"/>
                <w:szCs w:val="22"/>
              </w:rPr>
              <w:t>Working in or near water?</w:t>
            </w:r>
          </w:p>
          <w:p w14:paraId="53B2618B" w14:textId="077D3F8B" w:rsidR="001D0777" w:rsidRPr="009D2A80" w:rsidRDefault="001D0777" w:rsidP="0039073F">
            <w:pPr>
              <w:pStyle w:val="TableText"/>
              <w:rPr>
                <w:b/>
                <w:sz w:val="22"/>
                <w:szCs w:val="22"/>
              </w:rPr>
            </w:pPr>
          </w:p>
        </w:tc>
        <w:tc>
          <w:tcPr>
            <w:tcW w:w="657" w:type="dxa"/>
          </w:tcPr>
          <w:p w14:paraId="7D54EC9B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3E05F1B7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0516D99E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</w:tr>
      <w:tr w:rsidR="0039073F" w:rsidRPr="009D2A80" w14:paraId="4B924ECF" w14:textId="77777777" w:rsidTr="001D0777">
        <w:tc>
          <w:tcPr>
            <w:tcW w:w="4765" w:type="dxa"/>
            <w:tcBorders>
              <w:bottom w:val="single" w:sz="4" w:space="0" w:color="auto"/>
            </w:tcBorders>
          </w:tcPr>
          <w:p w14:paraId="5B72BB6C" w14:textId="2DFC83FD" w:rsidR="0039073F" w:rsidRPr="009D2A80" w:rsidRDefault="0039073F" w:rsidP="0039073F">
            <w:pPr>
              <w:pStyle w:val="TableText"/>
              <w:rPr>
                <w:b/>
                <w:sz w:val="22"/>
                <w:szCs w:val="22"/>
              </w:rPr>
            </w:pPr>
            <w:r w:rsidRPr="009D2A80">
              <w:rPr>
                <w:sz w:val="22"/>
                <w:szCs w:val="22"/>
              </w:rPr>
              <w:t>Potential exposure to harmful substances or infectious organism?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5B8CF91F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4A3E00C3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47B02543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</w:tr>
      <w:tr w:rsidR="0039073F" w:rsidRPr="009D2A80" w14:paraId="5CB93593" w14:textId="77777777" w:rsidTr="001D0777">
        <w:tc>
          <w:tcPr>
            <w:tcW w:w="4765" w:type="dxa"/>
            <w:tcBorders>
              <w:left w:val="nil"/>
              <w:bottom w:val="nil"/>
              <w:right w:val="nil"/>
            </w:tcBorders>
          </w:tcPr>
          <w:p w14:paraId="3F5C48B0" w14:textId="77777777" w:rsidR="0039073F" w:rsidRPr="009D2A80" w:rsidRDefault="0039073F" w:rsidP="0039073F">
            <w:pPr>
              <w:pStyle w:val="TableText"/>
              <w:rPr>
                <w:b/>
                <w:sz w:val="22"/>
                <w:szCs w:val="22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525D594F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bottom w:val="nil"/>
              <w:right w:val="nil"/>
            </w:tcBorders>
          </w:tcPr>
          <w:p w14:paraId="62380F94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bottom w:val="nil"/>
              <w:right w:val="nil"/>
            </w:tcBorders>
          </w:tcPr>
          <w:p w14:paraId="1BBA7F7A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</w:tr>
      <w:tr w:rsidR="0039073F" w:rsidRPr="009D2A80" w14:paraId="2E2169AA" w14:textId="77777777" w:rsidTr="001D0777">
        <w:tc>
          <w:tcPr>
            <w:tcW w:w="4765" w:type="dxa"/>
            <w:tcBorders>
              <w:top w:val="nil"/>
              <w:left w:val="nil"/>
              <w:right w:val="nil"/>
            </w:tcBorders>
          </w:tcPr>
          <w:p w14:paraId="3C2AE4F8" w14:textId="77777777" w:rsidR="0039073F" w:rsidRPr="009D2A80" w:rsidRDefault="0039073F" w:rsidP="0039073F">
            <w:pPr>
              <w:pStyle w:val="TableText"/>
              <w:rPr>
                <w:b/>
                <w:sz w:val="22"/>
                <w:szCs w:val="22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549EDD40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</w:tcPr>
          <w:p w14:paraId="6D9AD450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top w:val="nil"/>
              <w:left w:val="nil"/>
              <w:right w:val="nil"/>
            </w:tcBorders>
          </w:tcPr>
          <w:p w14:paraId="67CFE8C3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</w:tr>
      <w:tr w:rsidR="009827F2" w:rsidRPr="009D2A80" w14:paraId="273554C0" w14:textId="77777777" w:rsidTr="001A6376">
        <w:tc>
          <w:tcPr>
            <w:tcW w:w="10456" w:type="dxa"/>
            <w:gridSpan w:val="4"/>
          </w:tcPr>
          <w:p w14:paraId="52180A75" w14:textId="77777777" w:rsidR="001D0777" w:rsidRDefault="001D0777" w:rsidP="000C36EB">
            <w:pPr>
              <w:pStyle w:val="TableText"/>
              <w:spacing w:before="0"/>
              <w:jc w:val="center"/>
              <w:rPr>
                <w:b/>
                <w:sz w:val="22"/>
                <w:szCs w:val="22"/>
              </w:rPr>
            </w:pPr>
          </w:p>
          <w:p w14:paraId="7379DC5D" w14:textId="106D746C" w:rsidR="009827F2" w:rsidRPr="009D2A80" w:rsidRDefault="009827F2" w:rsidP="001D0777">
            <w:pPr>
              <w:pStyle w:val="TableText"/>
              <w:jc w:val="center"/>
              <w:rPr>
                <w:b/>
                <w:sz w:val="22"/>
                <w:szCs w:val="22"/>
              </w:rPr>
            </w:pPr>
            <w:r w:rsidRPr="009D2A80">
              <w:rPr>
                <w:b/>
                <w:sz w:val="22"/>
                <w:szCs w:val="22"/>
              </w:rPr>
              <w:t>As part of your job do you ever have to work:</w:t>
            </w:r>
          </w:p>
          <w:p w14:paraId="64763DFF" w14:textId="77777777" w:rsidR="009827F2" w:rsidRPr="009D2A80" w:rsidRDefault="009827F2" w:rsidP="0039073F">
            <w:pPr>
              <w:rPr>
                <w:rFonts w:ascii="Arial" w:hAnsi="Arial" w:cs="Arial"/>
              </w:rPr>
            </w:pPr>
          </w:p>
        </w:tc>
      </w:tr>
      <w:tr w:rsidR="001D0777" w:rsidRPr="009D2A80" w14:paraId="2BC96510" w14:textId="77777777" w:rsidTr="001D0777">
        <w:tc>
          <w:tcPr>
            <w:tcW w:w="4765" w:type="dxa"/>
          </w:tcPr>
          <w:p w14:paraId="4E6C336E" w14:textId="069B770F" w:rsidR="001D0777" w:rsidRPr="00251800" w:rsidRDefault="001D0777" w:rsidP="00671C31">
            <w:pPr>
              <w:spacing w:line="276" w:lineRule="auto"/>
              <w:rPr>
                <w:rFonts w:ascii="Arial" w:hAnsi="Arial" w:cs="Arial"/>
              </w:rPr>
            </w:pPr>
            <w:r w:rsidRPr="00251800">
              <w:rPr>
                <w:rFonts w:ascii="Arial" w:hAnsi="Arial" w:cs="Arial"/>
                <w:b/>
              </w:rPr>
              <w:t>De</w:t>
            </w:r>
            <w:bookmarkStart w:id="1" w:name="_GoBack"/>
            <w:bookmarkEnd w:id="1"/>
            <w:r w:rsidRPr="00251800">
              <w:rPr>
                <w:rFonts w:ascii="Arial" w:hAnsi="Arial" w:cs="Arial"/>
                <w:b/>
              </w:rPr>
              <w:t>scription</w:t>
            </w:r>
          </w:p>
        </w:tc>
        <w:tc>
          <w:tcPr>
            <w:tcW w:w="657" w:type="dxa"/>
          </w:tcPr>
          <w:p w14:paraId="27FDE92A" w14:textId="67E8A998" w:rsidR="001D0777" w:rsidRPr="009D2A80" w:rsidRDefault="001D0777" w:rsidP="00671C31">
            <w:pPr>
              <w:spacing w:line="276" w:lineRule="auto"/>
              <w:rPr>
                <w:rFonts w:ascii="Arial" w:hAnsi="Arial" w:cs="Arial"/>
              </w:rPr>
            </w:pPr>
            <w:r w:rsidRPr="001D0777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24" w:type="dxa"/>
          </w:tcPr>
          <w:p w14:paraId="52E6C0CE" w14:textId="3651D157" w:rsidR="001D0777" w:rsidRPr="009D2A80" w:rsidRDefault="001D0777" w:rsidP="00671C31">
            <w:pPr>
              <w:spacing w:line="276" w:lineRule="auto"/>
              <w:rPr>
                <w:rFonts w:ascii="Arial" w:hAnsi="Arial" w:cs="Arial"/>
              </w:rPr>
            </w:pPr>
            <w:r w:rsidRPr="001D077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10" w:type="dxa"/>
          </w:tcPr>
          <w:p w14:paraId="797F82C9" w14:textId="4787F9AC" w:rsidR="001D0777" w:rsidRPr="009D2A80" w:rsidRDefault="001D0777" w:rsidP="00671C31">
            <w:pPr>
              <w:spacing w:line="276" w:lineRule="auto"/>
              <w:rPr>
                <w:rFonts w:ascii="Arial" w:hAnsi="Arial" w:cs="Arial"/>
              </w:rPr>
            </w:pPr>
            <w:r w:rsidRPr="001D0777">
              <w:rPr>
                <w:rFonts w:ascii="Arial" w:hAnsi="Arial" w:cs="Arial"/>
                <w:b/>
                <w:bCs/>
              </w:rPr>
              <w:t>Additional Information</w:t>
            </w:r>
          </w:p>
        </w:tc>
      </w:tr>
      <w:tr w:rsidR="0039073F" w:rsidRPr="009D2A80" w14:paraId="44EE5241" w14:textId="77777777" w:rsidTr="001D0777">
        <w:tc>
          <w:tcPr>
            <w:tcW w:w="4765" w:type="dxa"/>
          </w:tcPr>
          <w:p w14:paraId="0D19ABBF" w14:textId="77777777" w:rsidR="0039073F" w:rsidRPr="00251800" w:rsidRDefault="0039073F" w:rsidP="00671C31">
            <w:pPr>
              <w:spacing w:line="276" w:lineRule="auto"/>
              <w:rPr>
                <w:rFonts w:ascii="Arial" w:hAnsi="Arial" w:cs="Arial"/>
              </w:rPr>
            </w:pPr>
            <w:r w:rsidRPr="00251800">
              <w:rPr>
                <w:rFonts w:ascii="Arial" w:hAnsi="Arial" w:cs="Arial"/>
              </w:rPr>
              <w:lastRenderedPageBreak/>
              <w:t>In isolation from others at the workplace?</w:t>
            </w:r>
          </w:p>
          <w:p w14:paraId="6ECC294F" w14:textId="1F5EA62C" w:rsidR="001D0777" w:rsidRPr="00251800" w:rsidRDefault="001D0777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959B5FC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71A75458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3B5B9EF8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9073F" w:rsidRPr="009D2A80" w14:paraId="0108A706" w14:textId="77777777" w:rsidTr="001D0777">
        <w:tc>
          <w:tcPr>
            <w:tcW w:w="4765" w:type="dxa"/>
          </w:tcPr>
          <w:p w14:paraId="2130DE4F" w14:textId="77777777" w:rsidR="0039073F" w:rsidRPr="00251800" w:rsidRDefault="0039073F" w:rsidP="00671C31">
            <w:pPr>
              <w:spacing w:line="276" w:lineRule="auto"/>
              <w:rPr>
                <w:rFonts w:ascii="Arial" w:hAnsi="Arial" w:cs="Arial"/>
              </w:rPr>
            </w:pPr>
            <w:r w:rsidRPr="00251800">
              <w:rPr>
                <w:rFonts w:ascii="Arial" w:hAnsi="Arial" w:cs="Arial"/>
              </w:rPr>
              <w:t>In isolation from others out of doors?</w:t>
            </w:r>
          </w:p>
          <w:p w14:paraId="057F3B42" w14:textId="7F55FF52" w:rsidR="001D0777" w:rsidRPr="00251800" w:rsidRDefault="001D0777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D10FAB0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0F6E2D1D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10C56D8E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9073F" w:rsidRPr="009D2A80" w14:paraId="17C58D5D" w14:textId="77777777" w:rsidTr="001D0777">
        <w:tc>
          <w:tcPr>
            <w:tcW w:w="4765" w:type="dxa"/>
          </w:tcPr>
          <w:p w14:paraId="478D27B0" w14:textId="77777777" w:rsidR="0039073F" w:rsidRPr="00251800" w:rsidRDefault="0039073F" w:rsidP="00671C31">
            <w:pPr>
              <w:spacing w:line="276" w:lineRule="auto"/>
              <w:rPr>
                <w:rFonts w:ascii="Arial" w:hAnsi="Arial" w:cs="Arial"/>
              </w:rPr>
            </w:pPr>
            <w:r w:rsidRPr="00251800">
              <w:rPr>
                <w:rFonts w:ascii="Arial" w:hAnsi="Arial" w:cs="Arial"/>
              </w:rPr>
              <w:t>On your own at home?</w:t>
            </w:r>
          </w:p>
          <w:p w14:paraId="6836DD05" w14:textId="5A7B4EDC" w:rsidR="001D0777" w:rsidRPr="00251800" w:rsidRDefault="001D0777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BC9EA3A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2C2B6BA5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18CD51BD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9073F" w:rsidRPr="009D2A80" w14:paraId="5A8CF7CB" w14:textId="77777777" w:rsidTr="001D0777">
        <w:tc>
          <w:tcPr>
            <w:tcW w:w="4765" w:type="dxa"/>
          </w:tcPr>
          <w:p w14:paraId="41B4A1F1" w14:textId="77777777" w:rsidR="0039073F" w:rsidRPr="00251800" w:rsidRDefault="0039073F" w:rsidP="00671C31">
            <w:pPr>
              <w:spacing w:line="276" w:lineRule="auto"/>
              <w:rPr>
                <w:rFonts w:ascii="Arial" w:hAnsi="Arial" w:cs="Arial"/>
              </w:rPr>
            </w:pPr>
            <w:r w:rsidRPr="00251800">
              <w:rPr>
                <w:rFonts w:ascii="Arial" w:hAnsi="Arial" w:cs="Arial"/>
              </w:rPr>
              <w:t xml:space="preserve">On your own in the community? </w:t>
            </w:r>
          </w:p>
          <w:p w14:paraId="5B93EE17" w14:textId="77777777" w:rsidR="0039073F" w:rsidRPr="00251800" w:rsidRDefault="0039073F" w:rsidP="00671C31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521C2A5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0B350910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0CA96B7B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9073F" w:rsidRPr="009D2A80" w14:paraId="004EB9AA" w14:textId="77777777" w:rsidTr="0057400D">
        <w:tc>
          <w:tcPr>
            <w:tcW w:w="4765" w:type="dxa"/>
            <w:tcBorders>
              <w:bottom w:val="single" w:sz="4" w:space="0" w:color="auto"/>
            </w:tcBorders>
          </w:tcPr>
          <w:p w14:paraId="66F313A4" w14:textId="77777777" w:rsidR="0039073F" w:rsidRPr="00251800" w:rsidRDefault="0039073F" w:rsidP="00671C31">
            <w:pPr>
              <w:spacing w:line="276" w:lineRule="auto"/>
              <w:rPr>
                <w:rFonts w:ascii="Arial" w:hAnsi="Arial" w:cs="Arial"/>
              </w:rPr>
            </w:pPr>
            <w:r w:rsidRPr="00251800">
              <w:rPr>
                <w:rFonts w:ascii="Arial" w:hAnsi="Arial" w:cs="Arial"/>
              </w:rPr>
              <w:t>On your own visiting other premises?</w:t>
            </w:r>
          </w:p>
          <w:p w14:paraId="10CCEA20" w14:textId="77777777" w:rsidR="0039073F" w:rsidRPr="0025180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203E9017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1B2A7A41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47A0D66C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1D0777" w:rsidRPr="009D2A80" w14:paraId="3FB80A9E" w14:textId="77777777" w:rsidTr="0057400D">
        <w:trPr>
          <w:trHeight w:val="70"/>
        </w:trPr>
        <w:tc>
          <w:tcPr>
            <w:tcW w:w="4765" w:type="dxa"/>
            <w:tcBorders>
              <w:left w:val="nil"/>
              <w:bottom w:val="nil"/>
              <w:right w:val="nil"/>
            </w:tcBorders>
          </w:tcPr>
          <w:p w14:paraId="0560B5A1" w14:textId="77777777" w:rsidR="001D0777" w:rsidRPr="00251800" w:rsidRDefault="001D0777" w:rsidP="0039073F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6A249A35" w14:textId="77777777" w:rsidR="001D0777" w:rsidRPr="009D2A80" w:rsidRDefault="001D0777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bottom w:val="nil"/>
              <w:right w:val="nil"/>
            </w:tcBorders>
          </w:tcPr>
          <w:p w14:paraId="193CD05A" w14:textId="77777777" w:rsidR="001D0777" w:rsidRPr="009D2A80" w:rsidRDefault="001D0777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bottom w:val="nil"/>
              <w:right w:val="nil"/>
            </w:tcBorders>
          </w:tcPr>
          <w:p w14:paraId="4D11D227" w14:textId="77777777" w:rsidR="001D0777" w:rsidRPr="009D2A80" w:rsidRDefault="001D0777" w:rsidP="0039073F">
            <w:pPr>
              <w:rPr>
                <w:rFonts w:ascii="Arial" w:hAnsi="Arial" w:cs="Arial"/>
              </w:rPr>
            </w:pPr>
          </w:p>
        </w:tc>
      </w:tr>
      <w:tr w:rsidR="0039073F" w:rsidRPr="009D2A80" w14:paraId="37B4D85A" w14:textId="77777777" w:rsidTr="0057400D">
        <w:tc>
          <w:tcPr>
            <w:tcW w:w="4765" w:type="dxa"/>
            <w:tcBorders>
              <w:top w:val="nil"/>
              <w:left w:val="nil"/>
              <w:right w:val="nil"/>
            </w:tcBorders>
          </w:tcPr>
          <w:p w14:paraId="67356CB9" w14:textId="77777777" w:rsidR="0039073F" w:rsidRPr="0025180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0798D75E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</w:tcPr>
          <w:p w14:paraId="0D8AF111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top w:val="nil"/>
              <w:left w:val="nil"/>
              <w:right w:val="nil"/>
            </w:tcBorders>
          </w:tcPr>
          <w:p w14:paraId="264ECA55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</w:tr>
      <w:tr w:rsidR="009827F2" w:rsidRPr="009D2A80" w14:paraId="6F0C6FC3" w14:textId="77777777" w:rsidTr="002009D4">
        <w:tc>
          <w:tcPr>
            <w:tcW w:w="10456" w:type="dxa"/>
            <w:gridSpan w:val="4"/>
          </w:tcPr>
          <w:p w14:paraId="3F8303F4" w14:textId="77777777" w:rsidR="00251800" w:rsidRDefault="00251800" w:rsidP="001276DB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36BED12F" w14:textId="2AD66C4A" w:rsidR="009827F2" w:rsidRDefault="009827F2" w:rsidP="001276DB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251800">
              <w:rPr>
                <w:rFonts w:ascii="Arial" w:hAnsi="Arial" w:cs="Arial"/>
                <w:b/>
              </w:rPr>
              <w:t>If you answered yes to any of the above, do you work</w:t>
            </w:r>
            <w:r w:rsidR="003F635E">
              <w:rPr>
                <w:rFonts w:ascii="Arial" w:hAnsi="Arial" w:cs="Arial"/>
                <w:b/>
              </w:rPr>
              <w:t xml:space="preserve"> this way:</w:t>
            </w:r>
          </w:p>
          <w:p w14:paraId="6EB9F582" w14:textId="64B60A87" w:rsidR="00251800" w:rsidRPr="00251800" w:rsidRDefault="00251800" w:rsidP="001276DB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1D0777" w:rsidRPr="009D2A80" w14:paraId="1D218256" w14:textId="77777777" w:rsidTr="001D0777">
        <w:tc>
          <w:tcPr>
            <w:tcW w:w="4765" w:type="dxa"/>
          </w:tcPr>
          <w:p w14:paraId="4B288FA3" w14:textId="2098525C" w:rsidR="001D0777" w:rsidRPr="00251800" w:rsidRDefault="001D0777" w:rsidP="001276DB">
            <w:pPr>
              <w:spacing w:line="276" w:lineRule="auto"/>
              <w:rPr>
                <w:rFonts w:ascii="Arial" w:hAnsi="Arial" w:cs="Arial"/>
              </w:rPr>
            </w:pPr>
            <w:r w:rsidRPr="0025180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657" w:type="dxa"/>
          </w:tcPr>
          <w:p w14:paraId="6E1B4D88" w14:textId="1F2FF682" w:rsidR="001D0777" w:rsidRPr="009D2A80" w:rsidRDefault="001D0777" w:rsidP="001276DB">
            <w:pPr>
              <w:spacing w:line="276" w:lineRule="auto"/>
              <w:rPr>
                <w:rFonts w:ascii="Arial" w:hAnsi="Arial" w:cs="Arial"/>
              </w:rPr>
            </w:pPr>
            <w:r w:rsidRPr="001D0777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24" w:type="dxa"/>
          </w:tcPr>
          <w:p w14:paraId="287A5B23" w14:textId="309B9165" w:rsidR="001D0777" w:rsidRPr="009D2A80" w:rsidRDefault="001D0777" w:rsidP="001276DB">
            <w:pPr>
              <w:spacing w:line="276" w:lineRule="auto"/>
              <w:rPr>
                <w:rFonts w:ascii="Arial" w:hAnsi="Arial" w:cs="Arial"/>
              </w:rPr>
            </w:pPr>
            <w:r w:rsidRPr="001D077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10" w:type="dxa"/>
          </w:tcPr>
          <w:p w14:paraId="79070396" w14:textId="4B7E9F43" w:rsidR="001D0777" w:rsidRPr="009D2A80" w:rsidRDefault="001D0777" w:rsidP="001276DB">
            <w:pPr>
              <w:spacing w:line="276" w:lineRule="auto"/>
              <w:rPr>
                <w:rFonts w:ascii="Arial" w:hAnsi="Arial" w:cs="Arial"/>
              </w:rPr>
            </w:pPr>
            <w:r w:rsidRPr="001D0777">
              <w:rPr>
                <w:rFonts w:ascii="Arial" w:hAnsi="Arial" w:cs="Arial"/>
                <w:b/>
                <w:bCs/>
              </w:rPr>
              <w:t>Additional Information</w:t>
            </w:r>
          </w:p>
        </w:tc>
      </w:tr>
      <w:tr w:rsidR="0039073F" w:rsidRPr="009D2A80" w14:paraId="48C8A9B6" w14:textId="77777777" w:rsidTr="001D0777">
        <w:tc>
          <w:tcPr>
            <w:tcW w:w="4765" w:type="dxa"/>
          </w:tcPr>
          <w:p w14:paraId="27672BE6" w14:textId="77777777" w:rsidR="0039073F" w:rsidRDefault="0039073F" w:rsidP="00671C31">
            <w:pPr>
              <w:spacing w:line="276" w:lineRule="auto"/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Some of the time?</w:t>
            </w:r>
          </w:p>
          <w:p w14:paraId="2991E600" w14:textId="203B8B99" w:rsidR="00251800" w:rsidRPr="009D2A80" w:rsidRDefault="00251800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D314FC9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47CEBE4A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616708C7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9073F" w:rsidRPr="009D2A80" w14:paraId="53C56C54" w14:textId="77777777" w:rsidTr="001D0777">
        <w:tc>
          <w:tcPr>
            <w:tcW w:w="4765" w:type="dxa"/>
          </w:tcPr>
          <w:p w14:paraId="2E1E2661" w14:textId="77777777" w:rsidR="0039073F" w:rsidRDefault="0039073F" w:rsidP="00671C31">
            <w:pPr>
              <w:spacing w:line="276" w:lineRule="auto"/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Most of the time?</w:t>
            </w:r>
          </w:p>
          <w:p w14:paraId="1DECEE02" w14:textId="3C0BDCB0" w:rsidR="00251800" w:rsidRPr="009D2A80" w:rsidRDefault="00251800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5739466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5E10E671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496571A4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9073F" w:rsidRPr="009D2A80" w14:paraId="25B5BBA8" w14:textId="77777777" w:rsidTr="001D0777">
        <w:tc>
          <w:tcPr>
            <w:tcW w:w="4765" w:type="dxa"/>
          </w:tcPr>
          <w:p w14:paraId="5210703F" w14:textId="77777777" w:rsidR="0039073F" w:rsidRDefault="0039073F" w:rsidP="00671C31">
            <w:pPr>
              <w:spacing w:line="276" w:lineRule="auto"/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All of the time?</w:t>
            </w:r>
          </w:p>
          <w:p w14:paraId="57D9C4DB" w14:textId="55B313EE" w:rsidR="00251800" w:rsidRPr="009D2A80" w:rsidRDefault="00251800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861E671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3ED25192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259023AF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9073F" w:rsidRPr="009D2A80" w14:paraId="0EA8B492" w14:textId="77777777" w:rsidTr="001D0777">
        <w:tc>
          <w:tcPr>
            <w:tcW w:w="4765" w:type="dxa"/>
          </w:tcPr>
          <w:p w14:paraId="6588769C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Because of staff shortages?</w:t>
            </w:r>
          </w:p>
          <w:p w14:paraId="47ECCFA8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2E73FA3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5C8147B9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66A9798B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9073F" w:rsidRPr="009D2A80" w14:paraId="1C0BB9F1" w14:textId="77777777" w:rsidTr="001D0777">
        <w:tc>
          <w:tcPr>
            <w:tcW w:w="4765" w:type="dxa"/>
          </w:tcPr>
          <w:p w14:paraId="618AF21D" w14:textId="77777777" w:rsidR="0039073F" w:rsidRDefault="0039073F" w:rsidP="00671C31">
            <w:pPr>
              <w:spacing w:line="276" w:lineRule="auto"/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At certain periods of the day or week?</w:t>
            </w:r>
          </w:p>
          <w:p w14:paraId="79240E2A" w14:textId="5BAEF21C" w:rsidR="00251800" w:rsidRPr="009D2A80" w:rsidRDefault="00251800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7406C3F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7D85AAFD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0BFDA0BA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9073F" w:rsidRPr="009D2A80" w14:paraId="2E959282" w14:textId="77777777" w:rsidTr="00251800">
        <w:tc>
          <w:tcPr>
            <w:tcW w:w="4765" w:type="dxa"/>
            <w:tcBorders>
              <w:bottom w:val="single" w:sz="4" w:space="0" w:color="auto"/>
            </w:tcBorders>
          </w:tcPr>
          <w:p w14:paraId="387F69EA" w14:textId="77777777" w:rsidR="0039073F" w:rsidRDefault="0039073F" w:rsidP="00671C31">
            <w:pPr>
              <w:spacing w:line="276" w:lineRule="auto"/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As a normal part of your job?</w:t>
            </w:r>
          </w:p>
          <w:p w14:paraId="08E91923" w14:textId="2A77297D" w:rsidR="00251800" w:rsidRPr="009D2A80" w:rsidRDefault="00251800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71760B3C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5899ED7D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2438B572" w14:textId="77777777" w:rsidR="0039073F" w:rsidRPr="009D2A80" w:rsidRDefault="0039073F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9073F" w:rsidRPr="009D2A80" w14:paraId="71F81B52" w14:textId="77777777" w:rsidTr="00251800">
        <w:tc>
          <w:tcPr>
            <w:tcW w:w="4765" w:type="dxa"/>
            <w:tcBorders>
              <w:left w:val="nil"/>
              <w:bottom w:val="nil"/>
              <w:right w:val="nil"/>
            </w:tcBorders>
          </w:tcPr>
          <w:p w14:paraId="3B2252A1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2EC8B651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bottom w:val="nil"/>
              <w:right w:val="nil"/>
            </w:tcBorders>
          </w:tcPr>
          <w:p w14:paraId="6507145F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bottom w:val="nil"/>
              <w:right w:val="nil"/>
            </w:tcBorders>
          </w:tcPr>
          <w:p w14:paraId="5BA55D46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</w:tr>
      <w:tr w:rsidR="0039073F" w:rsidRPr="009D2A80" w14:paraId="615300CC" w14:textId="77777777" w:rsidTr="00251800">
        <w:tc>
          <w:tcPr>
            <w:tcW w:w="4765" w:type="dxa"/>
            <w:tcBorders>
              <w:top w:val="nil"/>
              <w:left w:val="nil"/>
              <w:right w:val="nil"/>
            </w:tcBorders>
          </w:tcPr>
          <w:p w14:paraId="563D1146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7FCC8743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</w:tcPr>
          <w:p w14:paraId="646E1790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top w:val="nil"/>
              <w:left w:val="nil"/>
              <w:right w:val="nil"/>
            </w:tcBorders>
          </w:tcPr>
          <w:p w14:paraId="6E8AE3D3" w14:textId="77777777" w:rsidR="0039073F" w:rsidRPr="009D2A80" w:rsidRDefault="0039073F" w:rsidP="0039073F">
            <w:pPr>
              <w:rPr>
                <w:rFonts w:ascii="Arial" w:hAnsi="Arial" w:cs="Arial"/>
              </w:rPr>
            </w:pPr>
          </w:p>
        </w:tc>
      </w:tr>
      <w:tr w:rsidR="009827F2" w:rsidRPr="009D2A80" w14:paraId="7815B2D0" w14:textId="77777777" w:rsidTr="0076222D">
        <w:tc>
          <w:tcPr>
            <w:tcW w:w="10456" w:type="dxa"/>
            <w:gridSpan w:val="4"/>
          </w:tcPr>
          <w:p w14:paraId="12898FCC" w14:textId="77777777" w:rsidR="00251800" w:rsidRDefault="00251800" w:rsidP="00671C31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3FCBCA24" w14:textId="34EA108C" w:rsidR="009827F2" w:rsidRPr="009D2A80" w:rsidRDefault="009827F2" w:rsidP="00671C31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9D2A80">
              <w:rPr>
                <w:rFonts w:ascii="Arial" w:hAnsi="Arial" w:cs="Arial"/>
                <w:b/>
                <w:bCs/>
              </w:rPr>
              <w:t>If you work at a fixed location but isolated from others:</w:t>
            </w:r>
          </w:p>
          <w:p w14:paraId="224CD1B4" w14:textId="77777777" w:rsidR="009827F2" w:rsidRPr="009D2A80" w:rsidRDefault="009827F2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E6228C" w:rsidRPr="009D2A80" w14:paraId="77D63177" w14:textId="77777777" w:rsidTr="001D0777">
        <w:tc>
          <w:tcPr>
            <w:tcW w:w="4765" w:type="dxa"/>
          </w:tcPr>
          <w:p w14:paraId="7379E041" w14:textId="67A0923B" w:rsidR="00E6228C" w:rsidRPr="00E6228C" w:rsidRDefault="00E6228C" w:rsidP="00671C31">
            <w:pPr>
              <w:spacing w:line="276" w:lineRule="auto"/>
              <w:rPr>
                <w:rFonts w:ascii="Arial" w:hAnsi="Arial" w:cs="Arial"/>
              </w:rPr>
            </w:pPr>
            <w:r w:rsidRPr="00E6228C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657" w:type="dxa"/>
          </w:tcPr>
          <w:p w14:paraId="259CFFD9" w14:textId="032F062E" w:rsidR="00E6228C" w:rsidRPr="00E6228C" w:rsidRDefault="00E6228C" w:rsidP="00671C31">
            <w:pPr>
              <w:spacing w:line="276" w:lineRule="auto"/>
              <w:rPr>
                <w:rFonts w:ascii="Arial" w:hAnsi="Arial" w:cs="Arial"/>
              </w:rPr>
            </w:pPr>
            <w:r w:rsidRPr="00E6228C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24" w:type="dxa"/>
          </w:tcPr>
          <w:p w14:paraId="130FE068" w14:textId="0BC5897C" w:rsidR="00E6228C" w:rsidRPr="00E6228C" w:rsidRDefault="00E6228C" w:rsidP="00671C31">
            <w:pPr>
              <w:spacing w:line="276" w:lineRule="auto"/>
              <w:rPr>
                <w:rFonts w:ascii="Arial" w:hAnsi="Arial" w:cs="Arial"/>
              </w:rPr>
            </w:pPr>
            <w:r w:rsidRPr="00E6228C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10" w:type="dxa"/>
          </w:tcPr>
          <w:p w14:paraId="6320AE93" w14:textId="66DB8ECC" w:rsidR="00E6228C" w:rsidRPr="00E6228C" w:rsidRDefault="00E6228C" w:rsidP="00671C31">
            <w:pPr>
              <w:spacing w:line="276" w:lineRule="auto"/>
              <w:rPr>
                <w:rFonts w:ascii="Arial" w:hAnsi="Arial" w:cs="Arial"/>
              </w:rPr>
            </w:pPr>
            <w:r w:rsidRPr="00E6228C">
              <w:rPr>
                <w:rFonts w:ascii="Arial" w:hAnsi="Arial" w:cs="Arial"/>
                <w:b/>
                <w:bCs/>
              </w:rPr>
              <w:t>Additional Information</w:t>
            </w:r>
          </w:p>
        </w:tc>
      </w:tr>
      <w:tr w:rsidR="00362012" w:rsidRPr="009D2A80" w14:paraId="7BDAE48C" w14:textId="77777777" w:rsidTr="001D0777">
        <w:tc>
          <w:tcPr>
            <w:tcW w:w="4765" w:type="dxa"/>
          </w:tcPr>
          <w:p w14:paraId="6F3489EE" w14:textId="77CA7F4A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Have you been given training and information about the safety risks of your job and the precautions in place?</w:t>
            </w:r>
          </w:p>
        </w:tc>
        <w:tc>
          <w:tcPr>
            <w:tcW w:w="657" w:type="dxa"/>
          </w:tcPr>
          <w:p w14:paraId="4D9C5849" w14:textId="7FFFD8BE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01F3C6DC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00208D57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62012" w:rsidRPr="009D2A80" w14:paraId="52C64CF3" w14:textId="77777777" w:rsidTr="001D0777">
        <w:tc>
          <w:tcPr>
            <w:tcW w:w="4765" w:type="dxa"/>
          </w:tcPr>
          <w:p w14:paraId="329E9F12" w14:textId="77777777" w:rsidR="00362012" w:rsidRDefault="00362012" w:rsidP="00671C31">
            <w:pPr>
              <w:spacing w:line="276" w:lineRule="auto"/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Is there a procedure for checking in and out?</w:t>
            </w:r>
          </w:p>
          <w:p w14:paraId="177ECA90" w14:textId="61130B1F" w:rsidR="00E6228C" w:rsidRPr="009D2A80" w:rsidRDefault="00E6228C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762DBBC5" w14:textId="7356025C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53895D04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57C24462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62012" w:rsidRPr="009D2A80" w14:paraId="127FEC67" w14:textId="77777777" w:rsidTr="00E6228C">
        <w:tc>
          <w:tcPr>
            <w:tcW w:w="4765" w:type="dxa"/>
            <w:tcBorders>
              <w:bottom w:val="single" w:sz="4" w:space="0" w:color="auto"/>
            </w:tcBorders>
          </w:tcPr>
          <w:p w14:paraId="1C82EEF4" w14:textId="51469A6A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Is there a means of raising the alarm or calling for assistance?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6615D6F6" w14:textId="10D6CB20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6EE490C7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51931455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62012" w:rsidRPr="009D2A80" w14:paraId="01AE3F46" w14:textId="77777777" w:rsidTr="00E6228C">
        <w:tc>
          <w:tcPr>
            <w:tcW w:w="4765" w:type="dxa"/>
            <w:tcBorders>
              <w:left w:val="nil"/>
              <w:bottom w:val="nil"/>
              <w:right w:val="nil"/>
            </w:tcBorders>
          </w:tcPr>
          <w:p w14:paraId="509CF7FE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30E2BD8A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bottom w:val="nil"/>
              <w:right w:val="nil"/>
            </w:tcBorders>
          </w:tcPr>
          <w:p w14:paraId="058E310D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bottom w:val="nil"/>
              <w:right w:val="nil"/>
            </w:tcBorders>
          </w:tcPr>
          <w:p w14:paraId="3AFC7200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62012" w:rsidRPr="009D2A80" w14:paraId="16B7B231" w14:textId="77777777" w:rsidTr="00E6228C">
        <w:tc>
          <w:tcPr>
            <w:tcW w:w="4765" w:type="dxa"/>
            <w:tcBorders>
              <w:top w:val="nil"/>
              <w:left w:val="nil"/>
              <w:right w:val="nil"/>
            </w:tcBorders>
          </w:tcPr>
          <w:p w14:paraId="14BE08AB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595F505A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</w:tcPr>
          <w:p w14:paraId="389A816F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top w:val="nil"/>
              <w:left w:val="nil"/>
              <w:right w:val="nil"/>
            </w:tcBorders>
          </w:tcPr>
          <w:p w14:paraId="1A645904" w14:textId="77777777" w:rsidR="00362012" w:rsidRPr="009D2A80" w:rsidRDefault="00362012" w:rsidP="00671C31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62012" w:rsidRPr="009D2A80" w14:paraId="18F8090E" w14:textId="77777777" w:rsidTr="00A333E2">
        <w:tc>
          <w:tcPr>
            <w:tcW w:w="10456" w:type="dxa"/>
            <w:gridSpan w:val="4"/>
          </w:tcPr>
          <w:p w14:paraId="4380B15F" w14:textId="77777777" w:rsidR="00E6228C" w:rsidRDefault="00E6228C" w:rsidP="001276DB">
            <w:pPr>
              <w:spacing w:line="276" w:lineRule="auto"/>
              <w:rPr>
                <w:rFonts w:ascii="Arial" w:hAnsi="Arial" w:cs="Arial"/>
                <w:b/>
              </w:rPr>
            </w:pPr>
          </w:p>
          <w:p w14:paraId="281D0F4D" w14:textId="3B216E97" w:rsidR="00362012" w:rsidRPr="009D2A80" w:rsidRDefault="00362012" w:rsidP="001276DB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9D2A80">
              <w:rPr>
                <w:rFonts w:ascii="Arial" w:hAnsi="Arial" w:cs="Arial"/>
                <w:b/>
              </w:rPr>
              <w:t>If you work alone away from base (including UK travel):</w:t>
            </w:r>
          </w:p>
          <w:p w14:paraId="6CA5353B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E6228C" w:rsidRPr="009D2A80" w14:paraId="5F03C684" w14:textId="77777777" w:rsidTr="001D0777">
        <w:tc>
          <w:tcPr>
            <w:tcW w:w="4765" w:type="dxa"/>
          </w:tcPr>
          <w:p w14:paraId="7E8011DC" w14:textId="4DD7DF03" w:rsidR="00E6228C" w:rsidRPr="00E6228C" w:rsidRDefault="00E6228C" w:rsidP="001276DB">
            <w:pPr>
              <w:spacing w:line="276" w:lineRule="auto"/>
              <w:rPr>
                <w:rFonts w:ascii="Arial" w:hAnsi="Arial" w:cs="Arial"/>
              </w:rPr>
            </w:pPr>
            <w:r w:rsidRPr="00E6228C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657" w:type="dxa"/>
          </w:tcPr>
          <w:p w14:paraId="123A1278" w14:textId="4634DD3B" w:rsidR="00E6228C" w:rsidRPr="00E6228C" w:rsidRDefault="00E6228C" w:rsidP="001276DB">
            <w:pPr>
              <w:spacing w:line="276" w:lineRule="auto"/>
              <w:rPr>
                <w:rFonts w:ascii="Arial" w:hAnsi="Arial" w:cs="Arial"/>
              </w:rPr>
            </w:pPr>
            <w:r w:rsidRPr="00E6228C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24" w:type="dxa"/>
          </w:tcPr>
          <w:p w14:paraId="58E34EA6" w14:textId="322E7505" w:rsidR="00E6228C" w:rsidRPr="00E6228C" w:rsidRDefault="00E6228C" w:rsidP="001276DB">
            <w:pPr>
              <w:spacing w:line="276" w:lineRule="auto"/>
              <w:rPr>
                <w:rFonts w:ascii="Arial" w:hAnsi="Arial" w:cs="Arial"/>
              </w:rPr>
            </w:pPr>
            <w:r w:rsidRPr="00E6228C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10" w:type="dxa"/>
          </w:tcPr>
          <w:p w14:paraId="234D13F8" w14:textId="6EF58FBD" w:rsidR="00E6228C" w:rsidRPr="00E6228C" w:rsidRDefault="00E6228C" w:rsidP="001276DB">
            <w:pPr>
              <w:spacing w:line="276" w:lineRule="auto"/>
              <w:rPr>
                <w:rFonts w:ascii="Arial" w:hAnsi="Arial" w:cs="Arial"/>
              </w:rPr>
            </w:pPr>
            <w:r w:rsidRPr="00E6228C">
              <w:rPr>
                <w:rFonts w:ascii="Arial" w:hAnsi="Arial" w:cs="Arial"/>
                <w:b/>
                <w:bCs/>
              </w:rPr>
              <w:t>Additional Information</w:t>
            </w:r>
          </w:p>
        </w:tc>
      </w:tr>
      <w:tr w:rsidR="00362012" w:rsidRPr="009D2A80" w14:paraId="1FD8B37B" w14:textId="77777777" w:rsidTr="001D0777">
        <w:tc>
          <w:tcPr>
            <w:tcW w:w="4765" w:type="dxa"/>
          </w:tcPr>
          <w:p w14:paraId="2E6527C3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Is there a system to contact you in the event of an emergency at home?</w:t>
            </w:r>
          </w:p>
          <w:p w14:paraId="2EE3A35A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DFE6EA9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54E847B9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6E1467A2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62012" w:rsidRPr="009D2A80" w14:paraId="7C17B9EC" w14:textId="77777777" w:rsidTr="001D0777">
        <w:tc>
          <w:tcPr>
            <w:tcW w:w="4765" w:type="dxa"/>
          </w:tcPr>
          <w:p w14:paraId="576A3273" w14:textId="6F2598BF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Do you know how to get help in the event of an emergency (including medical?</w:t>
            </w:r>
            <w:r w:rsidR="00507126">
              <w:rPr>
                <w:rFonts w:ascii="Arial" w:hAnsi="Arial" w:cs="Arial"/>
              </w:rPr>
              <w:t>)</w:t>
            </w:r>
          </w:p>
        </w:tc>
        <w:tc>
          <w:tcPr>
            <w:tcW w:w="657" w:type="dxa"/>
          </w:tcPr>
          <w:p w14:paraId="201E4B88" w14:textId="72B3952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45446D82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6D29EA8B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62012" w:rsidRPr="009D2A80" w14:paraId="124BF839" w14:textId="77777777" w:rsidTr="001D0777">
        <w:tc>
          <w:tcPr>
            <w:tcW w:w="4765" w:type="dxa"/>
          </w:tcPr>
          <w:p w14:paraId="7D02CAA8" w14:textId="77777777" w:rsidR="00362012" w:rsidRDefault="00362012" w:rsidP="001276DB">
            <w:pPr>
              <w:spacing w:line="276" w:lineRule="auto"/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lastRenderedPageBreak/>
              <w:t>Is your daily itinerary known at base?</w:t>
            </w:r>
          </w:p>
          <w:p w14:paraId="35449470" w14:textId="3A80DF49" w:rsidR="00507126" w:rsidRPr="009D2A80" w:rsidRDefault="00507126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22FF505A" w14:textId="033711D4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37BA40FF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7F5C483B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62012" w:rsidRPr="009D2A80" w14:paraId="41B1732B" w14:textId="77777777" w:rsidTr="00AE5EC8">
        <w:tc>
          <w:tcPr>
            <w:tcW w:w="4765" w:type="dxa"/>
            <w:tcBorders>
              <w:bottom w:val="single" w:sz="4" w:space="0" w:color="auto"/>
            </w:tcBorders>
          </w:tcPr>
          <w:p w14:paraId="6DFCE873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Is there a procedure in place for reporting in?</w:t>
            </w:r>
          </w:p>
          <w:p w14:paraId="077E4EB2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139DA7AF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22368DB6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21E74E3E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62012" w:rsidRPr="009D2A80" w14:paraId="26637216" w14:textId="77777777" w:rsidTr="00AE5EC8">
        <w:tc>
          <w:tcPr>
            <w:tcW w:w="4765" w:type="dxa"/>
            <w:tcBorders>
              <w:left w:val="nil"/>
              <w:bottom w:val="nil"/>
              <w:right w:val="nil"/>
            </w:tcBorders>
          </w:tcPr>
          <w:p w14:paraId="4F9C1FDF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337F9364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bottom w:val="nil"/>
              <w:right w:val="nil"/>
            </w:tcBorders>
          </w:tcPr>
          <w:p w14:paraId="404633F4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bottom w:val="nil"/>
              <w:right w:val="nil"/>
            </w:tcBorders>
          </w:tcPr>
          <w:p w14:paraId="6043DC33" w14:textId="77777777" w:rsidR="00362012" w:rsidRPr="009D2A80" w:rsidRDefault="00362012" w:rsidP="001276DB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62012" w:rsidRPr="009D2A80" w14:paraId="76C93CDA" w14:textId="77777777" w:rsidTr="00AE5EC8">
        <w:tc>
          <w:tcPr>
            <w:tcW w:w="4765" w:type="dxa"/>
            <w:tcBorders>
              <w:top w:val="nil"/>
              <w:left w:val="nil"/>
              <w:right w:val="nil"/>
            </w:tcBorders>
          </w:tcPr>
          <w:p w14:paraId="348E4143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506A8560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</w:tcPr>
          <w:p w14:paraId="218B8C25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top w:val="nil"/>
              <w:left w:val="nil"/>
              <w:right w:val="nil"/>
            </w:tcBorders>
          </w:tcPr>
          <w:p w14:paraId="018C19DF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2C89A676" w14:textId="77777777" w:rsidTr="00C05696">
        <w:tc>
          <w:tcPr>
            <w:tcW w:w="10456" w:type="dxa"/>
            <w:gridSpan w:val="4"/>
          </w:tcPr>
          <w:p w14:paraId="76B98E58" w14:textId="77777777" w:rsidR="00402FA3" w:rsidRDefault="00402FA3" w:rsidP="009226D8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4539510" w14:textId="77777777" w:rsidR="00402FA3" w:rsidRDefault="00362012" w:rsidP="00C35B25">
            <w:pPr>
              <w:jc w:val="center"/>
              <w:rPr>
                <w:rFonts w:ascii="Arial" w:hAnsi="Arial" w:cs="Arial"/>
                <w:b/>
                <w:bCs/>
              </w:rPr>
            </w:pPr>
            <w:r w:rsidRPr="009226D8">
              <w:rPr>
                <w:rFonts w:ascii="Arial" w:hAnsi="Arial" w:cs="Arial"/>
                <w:b/>
                <w:bCs/>
              </w:rPr>
              <w:t>Have you been given information and training about the health and safety risks of your job and the preventative measures in place, for example:</w:t>
            </w:r>
          </w:p>
          <w:p w14:paraId="7599E8EC" w14:textId="685447CE" w:rsidR="00C35B25" w:rsidRPr="009226D8" w:rsidRDefault="00C35B25" w:rsidP="00C35B2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226D8" w:rsidRPr="009D2A80" w14:paraId="6FD73725" w14:textId="77777777" w:rsidTr="001D0777">
        <w:tc>
          <w:tcPr>
            <w:tcW w:w="4765" w:type="dxa"/>
          </w:tcPr>
          <w:p w14:paraId="37C3D91B" w14:textId="1FB044E9" w:rsidR="009226D8" w:rsidRPr="009226D8" w:rsidRDefault="009226D8" w:rsidP="009226D8">
            <w:pPr>
              <w:rPr>
                <w:rFonts w:ascii="Arial" w:hAnsi="Arial" w:cs="Arial"/>
              </w:rPr>
            </w:pPr>
            <w:r w:rsidRPr="009226D8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657" w:type="dxa"/>
          </w:tcPr>
          <w:p w14:paraId="6F6CAB49" w14:textId="4F6D9E46" w:rsidR="009226D8" w:rsidRPr="009226D8" w:rsidRDefault="009226D8" w:rsidP="009226D8">
            <w:pPr>
              <w:rPr>
                <w:rFonts w:ascii="Arial" w:hAnsi="Arial" w:cs="Arial"/>
              </w:rPr>
            </w:pPr>
            <w:r w:rsidRPr="009226D8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24" w:type="dxa"/>
          </w:tcPr>
          <w:p w14:paraId="36F3FE7D" w14:textId="1758048D" w:rsidR="009226D8" w:rsidRPr="009226D8" w:rsidRDefault="009226D8" w:rsidP="009226D8">
            <w:pPr>
              <w:rPr>
                <w:rFonts w:ascii="Arial" w:hAnsi="Arial" w:cs="Arial"/>
              </w:rPr>
            </w:pPr>
            <w:r w:rsidRPr="009226D8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10" w:type="dxa"/>
          </w:tcPr>
          <w:p w14:paraId="4976DBB3" w14:textId="4726CAA1" w:rsidR="009226D8" w:rsidRPr="009226D8" w:rsidRDefault="009226D8" w:rsidP="009226D8">
            <w:pPr>
              <w:rPr>
                <w:rFonts w:ascii="Arial" w:hAnsi="Arial" w:cs="Arial"/>
              </w:rPr>
            </w:pPr>
            <w:r w:rsidRPr="009226D8">
              <w:rPr>
                <w:rFonts w:ascii="Arial" w:hAnsi="Arial" w:cs="Arial"/>
                <w:b/>
                <w:bCs/>
              </w:rPr>
              <w:t>Additional Information</w:t>
            </w:r>
          </w:p>
        </w:tc>
      </w:tr>
      <w:tr w:rsidR="00362012" w:rsidRPr="009D2A80" w14:paraId="389B42A0" w14:textId="77777777" w:rsidTr="001D0777">
        <w:tc>
          <w:tcPr>
            <w:tcW w:w="4765" w:type="dxa"/>
          </w:tcPr>
          <w:p w14:paraId="4B291A83" w14:textId="77777777" w:rsidR="00362012" w:rsidRPr="009D2A80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 xml:space="preserve">How to use equipment safely? </w:t>
            </w:r>
          </w:p>
          <w:p w14:paraId="2E6B6D78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A536524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1C5BFA09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0F93EA96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42F5F616" w14:textId="77777777" w:rsidTr="001D0777">
        <w:tc>
          <w:tcPr>
            <w:tcW w:w="4765" w:type="dxa"/>
          </w:tcPr>
          <w:p w14:paraId="4EACD732" w14:textId="77777777" w:rsidR="00362012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How to avoid infection hazards</w:t>
            </w:r>
          </w:p>
          <w:p w14:paraId="6818777C" w14:textId="0F1C6073" w:rsidR="009226D8" w:rsidRPr="009D2A80" w:rsidRDefault="009226D8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DACB61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35D2C60F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7204F348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3A48914E" w14:textId="77777777" w:rsidTr="001D0777">
        <w:tc>
          <w:tcPr>
            <w:tcW w:w="4765" w:type="dxa"/>
          </w:tcPr>
          <w:p w14:paraId="4441BB2C" w14:textId="77777777" w:rsidR="00362012" w:rsidRPr="009D2A80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How to avoid aggression and violence</w:t>
            </w:r>
          </w:p>
          <w:p w14:paraId="3757CE90" w14:textId="118F5F25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3E9C4D5E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0D50EDF0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74C4BB0B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4DA4C974" w14:textId="77777777" w:rsidTr="001D0777">
        <w:tc>
          <w:tcPr>
            <w:tcW w:w="4765" w:type="dxa"/>
          </w:tcPr>
          <w:p w14:paraId="3FC6DADC" w14:textId="77777777" w:rsidR="00362012" w:rsidRPr="009D2A80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How to lift safely?</w:t>
            </w:r>
          </w:p>
          <w:p w14:paraId="0CFB1E01" w14:textId="34E13BFB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8BAB67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4DF71CF1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1C1E335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62BD9DE9" w14:textId="77777777" w:rsidTr="001D0777">
        <w:tc>
          <w:tcPr>
            <w:tcW w:w="4765" w:type="dxa"/>
          </w:tcPr>
          <w:p w14:paraId="0C88FE82" w14:textId="77777777" w:rsidR="00362012" w:rsidRPr="009D2A80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How to use chemicals safely?</w:t>
            </w:r>
          </w:p>
          <w:p w14:paraId="45D1451A" w14:textId="761B3339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854C7BF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377FA0EF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364DD3A8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70E08698" w14:textId="77777777" w:rsidTr="009226D8">
        <w:tc>
          <w:tcPr>
            <w:tcW w:w="4765" w:type="dxa"/>
            <w:tcBorders>
              <w:bottom w:val="single" w:sz="4" w:space="0" w:color="auto"/>
            </w:tcBorders>
          </w:tcPr>
          <w:p w14:paraId="59B0A21E" w14:textId="77777777" w:rsidR="003144B0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 xml:space="preserve">Other? </w:t>
            </w:r>
          </w:p>
          <w:p w14:paraId="2D9D62B0" w14:textId="44645F81" w:rsidR="00362012" w:rsidRPr="003144B0" w:rsidRDefault="00362012" w:rsidP="00362012">
            <w:pPr>
              <w:rPr>
                <w:rFonts w:ascii="Arial" w:hAnsi="Arial" w:cs="Arial"/>
                <w:i/>
                <w:iCs/>
              </w:rPr>
            </w:pPr>
            <w:r w:rsidRPr="003144B0">
              <w:rPr>
                <w:rFonts w:ascii="Arial" w:hAnsi="Arial" w:cs="Arial"/>
                <w:i/>
                <w:iCs/>
              </w:rPr>
              <w:t>(Please specify)</w:t>
            </w:r>
          </w:p>
          <w:p w14:paraId="08BC2842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356112C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681AACAB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625EFB6E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06782BA3" w14:textId="77777777" w:rsidTr="009226D8">
        <w:tc>
          <w:tcPr>
            <w:tcW w:w="4765" w:type="dxa"/>
            <w:tcBorders>
              <w:left w:val="nil"/>
              <w:bottom w:val="nil"/>
              <w:right w:val="nil"/>
            </w:tcBorders>
          </w:tcPr>
          <w:p w14:paraId="519AE2FB" w14:textId="0F63951E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3E02893B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bottom w:val="nil"/>
              <w:right w:val="nil"/>
            </w:tcBorders>
          </w:tcPr>
          <w:p w14:paraId="0257724E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bottom w:val="nil"/>
              <w:right w:val="nil"/>
            </w:tcBorders>
          </w:tcPr>
          <w:p w14:paraId="6FC8D3F4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70E94EBF" w14:textId="77777777" w:rsidTr="009226D8">
        <w:tc>
          <w:tcPr>
            <w:tcW w:w="4765" w:type="dxa"/>
            <w:tcBorders>
              <w:top w:val="nil"/>
              <w:left w:val="nil"/>
              <w:right w:val="nil"/>
            </w:tcBorders>
          </w:tcPr>
          <w:p w14:paraId="179E0767" w14:textId="7A5C5385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248EAFFE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</w:tcPr>
          <w:p w14:paraId="1102783F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top w:val="nil"/>
              <w:left w:val="nil"/>
              <w:right w:val="nil"/>
            </w:tcBorders>
          </w:tcPr>
          <w:p w14:paraId="26CBBB9D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4D88C2D7" w14:textId="77777777" w:rsidTr="006730D6">
        <w:tc>
          <w:tcPr>
            <w:tcW w:w="10456" w:type="dxa"/>
            <w:gridSpan w:val="4"/>
          </w:tcPr>
          <w:p w14:paraId="6C7F9815" w14:textId="77777777" w:rsidR="00402FA3" w:rsidRDefault="00402FA3" w:rsidP="00D23FDE">
            <w:pPr>
              <w:jc w:val="center"/>
              <w:rPr>
                <w:rFonts w:ascii="Arial" w:hAnsi="Arial" w:cs="Arial"/>
                <w:b/>
              </w:rPr>
            </w:pPr>
          </w:p>
          <w:p w14:paraId="1938FC4C" w14:textId="3A33B3A5" w:rsidR="00362012" w:rsidRDefault="00362012" w:rsidP="00D23FDE">
            <w:pPr>
              <w:jc w:val="center"/>
              <w:rPr>
                <w:rFonts w:ascii="Arial" w:hAnsi="Arial" w:cs="Arial"/>
                <w:b/>
              </w:rPr>
            </w:pPr>
            <w:r w:rsidRPr="009D2A80">
              <w:rPr>
                <w:rFonts w:ascii="Arial" w:hAnsi="Arial" w:cs="Arial"/>
                <w:b/>
              </w:rPr>
              <w:t>Have you been given information and training about what to do in an emergency?</w:t>
            </w:r>
          </w:p>
          <w:p w14:paraId="50D31991" w14:textId="11FFB114" w:rsidR="00402FA3" w:rsidRPr="009D2A80" w:rsidRDefault="00402FA3" w:rsidP="00D23FDE">
            <w:pPr>
              <w:jc w:val="center"/>
              <w:rPr>
                <w:rFonts w:ascii="Arial" w:hAnsi="Arial" w:cs="Arial"/>
              </w:rPr>
            </w:pPr>
          </w:p>
        </w:tc>
      </w:tr>
      <w:tr w:rsidR="00D23FDE" w:rsidRPr="009D2A80" w14:paraId="541A2A95" w14:textId="77777777" w:rsidTr="001D0777">
        <w:tc>
          <w:tcPr>
            <w:tcW w:w="4765" w:type="dxa"/>
          </w:tcPr>
          <w:p w14:paraId="12A792EA" w14:textId="54E0B4B2" w:rsidR="00D23FDE" w:rsidRPr="00D23FDE" w:rsidRDefault="00D23FDE" w:rsidP="00D23FDE">
            <w:pPr>
              <w:rPr>
                <w:rFonts w:ascii="Arial" w:hAnsi="Arial" w:cs="Arial"/>
              </w:rPr>
            </w:pPr>
            <w:r w:rsidRPr="00D23FDE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657" w:type="dxa"/>
          </w:tcPr>
          <w:p w14:paraId="41BBE88F" w14:textId="2B6F0B83" w:rsidR="00D23FDE" w:rsidRPr="009D2A80" w:rsidRDefault="00D23FDE" w:rsidP="00D23FDE">
            <w:pPr>
              <w:rPr>
                <w:rFonts w:ascii="Arial" w:hAnsi="Arial" w:cs="Arial"/>
              </w:rPr>
            </w:pPr>
            <w:r w:rsidRPr="001D0777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24" w:type="dxa"/>
          </w:tcPr>
          <w:p w14:paraId="60D58FB6" w14:textId="0F5E6376" w:rsidR="00D23FDE" w:rsidRPr="009D2A80" w:rsidRDefault="00D23FDE" w:rsidP="00D23FDE">
            <w:pPr>
              <w:rPr>
                <w:rFonts w:ascii="Arial" w:hAnsi="Arial" w:cs="Arial"/>
              </w:rPr>
            </w:pPr>
            <w:r w:rsidRPr="001D0777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10" w:type="dxa"/>
          </w:tcPr>
          <w:p w14:paraId="7BF72A2E" w14:textId="1369C796" w:rsidR="00D23FDE" w:rsidRPr="009D2A80" w:rsidRDefault="00D23FDE" w:rsidP="00D23FDE">
            <w:pPr>
              <w:rPr>
                <w:rFonts w:ascii="Arial" w:hAnsi="Arial" w:cs="Arial"/>
              </w:rPr>
            </w:pPr>
            <w:r w:rsidRPr="001D0777">
              <w:rPr>
                <w:rFonts w:ascii="Arial" w:hAnsi="Arial" w:cs="Arial"/>
                <w:b/>
                <w:bCs/>
              </w:rPr>
              <w:t>Additional Information</w:t>
            </w:r>
          </w:p>
        </w:tc>
      </w:tr>
      <w:tr w:rsidR="00362012" w:rsidRPr="009D2A80" w14:paraId="26C4A20E" w14:textId="77777777" w:rsidTr="00402FA3">
        <w:tc>
          <w:tcPr>
            <w:tcW w:w="4765" w:type="dxa"/>
            <w:tcBorders>
              <w:bottom w:val="single" w:sz="4" w:space="0" w:color="auto"/>
            </w:tcBorders>
          </w:tcPr>
          <w:p w14:paraId="0AE08A59" w14:textId="2C4C1AC3" w:rsidR="00362012" w:rsidRPr="009D2A80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Is the information relevant to your circumstances?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6328213E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1590281C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565F72D1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1011681E" w14:textId="77777777" w:rsidTr="00402FA3">
        <w:tc>
          <w:tcPr>
            <w:tcW w:w="4765" w:type="dxa"/>
            <w:tcBorders>
              <w:left w:val="nil"/>
              <w:bottom w:val="nil"/>
              <w:right w:val="nil"/>
            </w:tcBorders>
          </w:tcPr>
          <w:p w14:paraId="6089BCA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1F17ADD6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bottom w:val="nil"/>
              <w:right w:val="nil"/>
            </w:tcBorders>
          </w:tcPr>
          <w:p w14:paraId="6A74A9AE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bottom w:val="nil"/>
              <w:right w:val="nil"/>
            </w:tcBorders>
          </w:tcPr>
          <w:p w14:paraId="189E683B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02B2C93D" w14:textId="77777777" w:rsidTr="00402FA3">
        <w:tc>
          <w:tcPr>
            <w:tcW w:w="4765" w:type="dxa"/>
            <w:tcBorders>
              <w:top w:val="nil"/>
              <w:left w:val="nil"/>
              <w:right w:val="nil"/>
            </w:tcBorders>
          </w:tcPr>
          <w:p w14:paraId="06D401B9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0E52B9E0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</w:tcPr>
          <w:p w14:paraId="16B18B89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top w:val="nil"/>
              <w:left w:val="nil"/>
              <w:right w:val="nil"/>
            </w:tcBorders>
          </w:tcPr>
          <w:p w14:paraId="3442D359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42FDD893" w14:textId="77777777" w:rsidTr="007A0534">
        <w:tc>
          <w:tcPr>
            <w:tcW w:w="10456" w:type="dxa"/>
            <w:gridSpan w:val="4"/>
          </w:tcPr>
          <w:p w14:paraId="7091A026" w14:textId="77777777" w:rsidR="00C74192" w:rsidRDefault="00C74192" w:rsidP="00402FA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A5BE3AF" w14:textId="77777777" w:rsidR="00362012" w:rsidRDefault="00362012" w:rsidP="00402FA3">
            <w:pPr>
              <w:jc w:val="center"/>
              <w:rPr>
                <w:rFonts w:ascii="Arial" w:hAnsi="Arial" w:cs="Arial"/>
                <w:b/>
                <w:bCs/>
              </w:rPr>
            </w:pPr>
            <w:r w:rsidRPr="009D2A80">
              <w:rPr>
                <w:rFonts w:ascii="Arial" w:hAnsi="Arial" w:cs="Arial"/>
                <w:b/>
                <w:bCs/>
              </w:rPr>
              <w:t>Do you know how to summon assistance?</w:t>
            </w:r>
          </w:p>
          <w:p w14:paraId="16FEAB49" w14:textId="1DB9C233" w:rsidR="00C74192" w:rsidRPr="009D2A80" w:rsidRDefault="00C74192" w:rsidP="00402FA3">
            <w:pPr>
              <w:jc w:val="center"/>
              <w:rPr>
                <w:rFonts w:ascii="Arial" w:hAnsi="Arial" w:cs="Arial"/>
              </w:rPr>
            </w:pPr>
          </w:p>
        </w:tc>
      </w:tr>
      <w:tr w:rsidR="00C74192" w:rsidRPr="009D2A80" w14:paraId="78DA0421" w14:textId="77777777" w:rsidTr="001D0777">
        <w:tc>
          <w:tcPr>
            <w:tcW w:w="4765" w:type="dxa"/>
          </w:tcPr>
          <w:p w14:paraId="1F6A5D11" w14:textId="55226A41" w:rsidR="00C74192" w:rsidRPr="00C74192" w:rsidRDefault="00C74192" w:rsidP="00C74192">
            <w:pPr>
              <w:rPr>
                <w:rFonts w:ascii="Arial" w:hAnsi="Arial" w:cs="Arial"/>
              </w:rPr>
            </w:pPr>
            <w:r w:rsidRPr="00C74192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657" w:type="dxa"/>
          </w:tcPr>
          <w:p w14:paraId="4E810A99" w14:textId="2606A628" w:rsidR="00C74192" w:rsidRPr="00C74192" w:rsidRDefault="00C74192" w:rsidP="00C74192">
            <w:pPr>
              <w:rPr>
                <w:rFonts w:ascii="Arial" w:hAnsi="Arial" w:cs="Arial"/>
              </w:rPr>
            </w:pPr>
            <w:r w:rsidRPr="00C74192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24" w:type="dxa"/>
          </w:tcPr>
          <w:p w14:paraId="47807CFA" w14:textId="562F5135" w:rsidR="00C74192" w:rsidRPr="00C74192" w:rsidRDefault="00C74192" w:rsidP="00C74192">
            <w:pPr>
              <w:rPr>
                <w:rFonts w:ascii="Arial" w:hAnsi="Arial" w:cs="Arial"/>
              </w:rPr>
            </w:pPr>
            <w:r w:rsidRPr="00C74192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10" w:type="dxa"/>
          </w:tcPr>
          <w:p w14:paraId="27476427" w14:textId="10E1C053" w:rsidR="00C74192" w:rsidRPr="00C74192" w:rsidRDefault="00C74192" w:rsidP="00C74192">
            <w:pPr>
              <w:rPr>
                <w:rFonts w:ascii="Arial" w:hAnsi="Arial" w:cs="Arial"/>
              </w:rPr>
            </w:pPr>
            <w:r w:rsidRPr="00C74192">
              <w:rPr>
                <w:rFonts w:ascii="Arial" w:hAnsi="Arial" w:cs="Arial"/>
                <w:b/>
                <w:bCs/>
              </w:rPr>
              <w:t>Additional Information</w:t>
            </w:r>
          </w:p>
        </w:tc>
      </w:tr>
      <w:tr w:rsidR="00362012" w:rsidRPr="009D2A80" w14:paraId="245328B1" w14:textId="77777777" w:rsidTr="001D0777">
        <w:tc>
          <w:tcPr>
            <w:tcW w:w="4765" w:type="dxa"/>
          </w:tcPr>
          <w:p w14:paraId="4C93726F" w14:textId="77777777" w:rsidR="00362012" w:rsidRPr="009D2A80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Is the responding location permanently manned, or is there an alternative?</w:t>
            </w:r>
          </w:p>
          <w:p w14:paraId="6448C465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56A351F3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528BA966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52EE8AE4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64BF63C9" w14:textId="77777777" w:rsidTr="001D0777">
        <w:tc>
          <w:tcPr>
            <w:tcW w:w="4765" w:type="dxa"/>
          </w:tcPr>
          <w:p w14:paraId="406ECC47" w14:textId="77777777" w:rsidR="00362012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Is the response time adequate?</w:t>
            </w:r>
          </w:p>
          <w:p w14:paraId="254CDC4E" w14:textId="1E9E7803" w:rsidR="00C74192" w:rsidRPr="009D2A80" w:rsidRDefault="00C7419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10AC5330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3E000A6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229C6445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0564DB25" w14:textId="77777777" w:rsidTr="00C74192">
        <w:tc>
          <w:tcPr>
            <w:tcW w:w="4765" w:type="dxa"/>
            <w:tcBorders>
              <w:bottom w:val="single" w:sz="4" w:space="0" w:color="auto"/>
            </w:tcBorders>
          </w:tcPr>
          <w:p w14:paraId="4D7B808B" w14:textId="77777777" w:rsidR="00362012" w:rsidRPr="009D2A80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 xml:space="preserve">Are the communications systems effective? </w:t>
            </w:r>
          </w:p>
          <w:p w14:paraId="1D64031E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20D85B5C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27359A83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4E754F02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0D715948" w14:textId="77777777" w:rsidTr="00C74192">
        <w:tc>
          <w:tcPr>
            <w:tcW w:w="4765" w:type="dxa"/>
            <w:tcBorders>
              <w:left w:val="nil"/>
              <w:bottom w:val="nil"/>
              <w:right w:val="nil"/>
            </w:tcBorders>
          </w:tcPr>
          <w:p w14:paraId="0937BEA3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3A991C6D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bottom w:val="nil"/>
              <w:right w:val="nil"/>
            </w:tcBorders>
          </w:tcPr>
          <w:p w14:paraId="1EE457B1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bottom w:val="nil"/>
              <w:right w:val="nil"/>
            </w:tcBorders>
          </w:tcPr>
          <w:p w14:paraId="3904EFD4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59D37770" w14:textId="77777777" w:rsidTr="00C74192">
        <w:tc>
          <w:tcPr>
            <w:tcW w:w="4765" w:type="dxa"/>
            <w:tcBorders>
              <w:top w:val="nil"/>
              <w:left w:val="nil"/>
              <w:right w:val="nil"/>
            </w:tcBorders>
          </w:tcPr>
          <w:p w14:paraId="507ADAA6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1422F4B0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</w:tcPr>
          <w:p w14:paraId="1C11CA5F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top w:val="nil"/>
              <w:left w:val="nil"/>
              <w:right w:val="nil"/>
            </w:tcBorders>
          </w:tcPr>
          <w:p w14:paraId="718D6E75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09BD8363" w14:textId="77777777" w:rsidTr="002C1EAA">
        <w:tc>
          <w:tcPr>
            <w:tcW w:w="10456" w:type="dxa"/>
            <w:gridSpan w:val="4"/>
          </w:tcPr>
          <w:p w14:paraId="3534B04A" w14:textId="77777777" w:rsidR="00CF7C2F" w:rsidRDefault="00CF7C2F" w:rsidP="00C7419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68475E8" w14:textId="5C1538E6" w:rsidR="00362012" w:rsidRDefault="00362012" w:rsidP="00C74192">
            <w:pPr>
              <w:jc w:val="center"/>
              <w:rPr>
                <w:rFonts w:ascii="Arial" w:hAnsi="Arial" w:cs="Arial"/>
                <w:b/>
                <w:bCs/>
              </w:rPr>
            </w:pPr>
            <w:r w:rsidRPr="00C74192">
              <w:rPr>
                <w:rFonts w:ascii="Arial" w:hAnsi="Arial" w:cs="Arial"/>
                <w:b/>
                <w:bCs/>
              </w:rPr>
              <w:t>Personal Welfare</w:t>
            </w:r>
          </w:p>
          <w:p w14:paraId="3AC09915" w14:textId="3AAC13E8" w:rsidR="00C74192" w:rsidRPr="00C74192" w:rsidRDefault="00C74192" w:rsidP="00C74192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F7C2F" w:rsidRPr="009D2A80" w14:paraId="0162F16F" w14:textId="77777777" w:rsidTr="001D0777">
        <w:tc>
          <w:tcPr>
            <w:tcW w:w="4765" w:type="dxa"/>
          </w:tcPr>
          <w:p w14:paraId="46662EC0" w14:textId="17E8FEE7" w:rsidR="00CF7C2F" w:rsidRPr="00CF7C2F" w:rsidRDefault="00CF7C2F" w:rsidP="00CF7C2F">
            <w:pPr>
              <w:rPr>
                <w:rFonts w:ascii="Arial" w:hAnsi="Arial" w:cs="Arial"/>
              </w:rPr>
            </w:pPr>
            <w:r w:rsidRPr="00CF7C2F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657" w:type="dxa"/>
          </w:tcPr>
          <w:p w14:paraId="591C6805" w14:textId="50B0225B" w:rsidR="00CF7C2F" w:rsidRPr="00CF7C2F" w:rsidRDefault="00CF7C2F" w:rsidP="00CF7C2F">
            <w:pPr>
              <w:rPr>
                <w:rFonts w:ascii="Arial" w:hAnsi="Arial" w:cs="Arial"/>
              </w:rPr>
            </w:pPr>
            <w:r w:rsidRPr="00CF7C2F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24" w:type="dxa"/>
          </w:tcPr>
          <w:p w14:paraId="31CF73B7" w14:textId="27161F23" w:rsidR="00CF7C2F" w:rsidRPr="00CF7C2F" w:rsidRDefault="00CF7C2F" w:rsidP="00CF7C2F">
            <w:pPr>
              <w:rPr>
                <w:rFonts w:ascii="Arial" w:hAnsi="Arial" w:cs="Arial"/>
              </w:rPr>
            </w:pPr>
            <w:r w:rsidRPr="00CF7C2F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10" w:type="dxa"/>
          </w:tcPr>
          <w:p w14:paraId="7E96FC88" w14:textId="44BA3CF3" w:rsidR="00CF7C2F" w:rsidRPr="00CF7C2F" w:rsidRDefault="00CF7C2F" w:rsidP="00CF7C2F">
            <w:pPr>
              <w:rPr>
                <w:rFonts w:ascii="Arial" w:hAnsi="Arial" w:cs="Arial"/>
              </w:rPr>
            </w:pPr>
            <w:r w:rsidRPr="00CF7C2F">
              <w:rPr>
                <w:rFonts w:ascii="Arial" w:hAnsi="Arial" w:cs="Arial"/>
                <w:b/>
                <w:bCs/>
              </w:rPr>
              <w:t>Additional Information</w:t>
            </w:r>
          </w:p>
        </w:tc>
      </w:tr>
      <w:tr w:rsidR="00362012" w:rsidRPr="009D2A80" w14:paraId="4A2ECAAA" w14:textId="77777777" w:rsidTr="001D0777">
        <w:tc>
          <w:tcPr>
            <w:tcW w:w="4765" w:type="dxa"/>
          </w:tcPr>
          <w:p w14:paraId="2053983E" w14:textId="77777777" w:rsidR="00362012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Do you have access to first- aid facilities?</w:t>
            </w:r>
          </w:p>
          <w:p w14:paraId="4BD4E4E6" w14:textId="48FCABB2" w:rsidR="00CF7C2F" w:rsidRPr="009D2A80" w:rsidRDefault="00CF7C2F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415E2086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5312993C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0B8D6380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7BC555FA" w14:textId="77777777" w:rsidTr="00CF7C2F">
        <w:tc>
          <w:tcPr>
            <w:tcW w:w="4765" w:type="dxa"/>
            <w:tcBorders>
              <w:bottom w:val="single" w:sz="4" w:space="0" w:color="auto"/>
            </w:tcBorders>
          </w:tcPr>
          <w:p w14:paraId="63DA687D" w14:textId="7EABCB3A" w:rsidR="00362012" w:rsidRPr="009D2A80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Do you have access to toilet, wash and eating facilities adequate?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4CE7662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64474288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1CD03D1D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0741DC06" w14:textId="77777777" w:rsidTr="00CF7C2F">
        <w:tc>
          <w:tcPr>
            <w:tcW w:w="4765" w:type="dxa"/>
            <w:tcBorders>
              <w:left w:val="nil"/>
              <w:bottom w:val="nil"/>
              <w:right w:val="nil"/>
            </w:tcBorders>
          </w:tcPr>
          <w:p w14:paraId="5C804CDB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41116345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bottom w:val="nil"/>
              <w:right w:val="nil"/>
            </w:tcBorders>
          </w:tcPr>
          <w:p w14:paraId="531A359E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bottom w:val="nil"/>
              <w:right w:val="nil"/>
            </w:tcBorders>
          </w:tcPr>
          <w:p w14:paraId="2F87C94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019D883D" w14:textId="77777777" w:rsidTr="00CF7C2F">
        <w:tc>
          <w:tcPr>
            <w:tcW w:w="4765" w:type="dxa"/>
            <w:tcBorders>
              <w:top w:val="nil"/>
              <w:left w:val="nil"/>
              <w:right w:val="nil"/>
            </w:tcBorders>
          </w:tcPr>
          <w:p w14:paraId="04A2983E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6CB72FA1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</w:tcPr>
          <w:p w14:paraId="4AAB1AA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top w:val="nil"/>
              <w:left w:val="nil"/>
              <w:right w:val="nil"/>
            </w:tcBorders>
          </w:tcPr>
          <w:p w14:paraId="212ACA3F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2C4A1BEB" w14:textId="77777777" w:rsidTr="00AE4031">
        <w:tc>
          <w:tcPr>
            <w:tcW w:w="10456" w:type="dxa"/>
            <w:gridSpan w:val="4"/>
          </w:tcPr>
          <w:p w14:paraId="64789959" w14:textId="77777777" w:rsidR="00CF7C2F" w:rsidRPr="00CF7C2F" w:rsidRDefault="00CF7C2F" w:rsidP="00CF7C2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9D1EB20" w14:textId="6536055C" w:rsidR="00362012" w:rsidRPr="00CF7C2F" w:rsidRDefault="00362012" w:rsidP="00CF7C2F">
            <w:pPr>
              <w:jc w:val="center"/>
              <w:rPr>
                <w:rFonts w:ascii="Arial" w:hAnsi="Arial" w:cs="Arial"/>
                <w:b/>
                <w:bCs/>
              </w:rPr>
            </w:pPr>
            <w:r w:rsidRPr="00CF7C2F">
              <w:rPr>
                <w:rFonts w:ascii="Arial" w:hAnsi="Arial" w:cs="Arial"/>
                <w:b/>
                <w:bCs/>
              </w:rPr>
              <w:lastRenderedPageBreak/>
              <w:t>Other Factors</w:t>
            </w:r>
          </w:p>
          <w:p w14:paraId="2C8CB009" w14:textId="2D8170D2" w:rsidR="00CF7C2F" w:rsidRPr="009D2A80" w:rsidRDefault="00CF7C2F" w:rsidP="00362012">
            <w:pPr>
              <w:rPr>
                <w:rFonts w:ascii="Arial" w:hAnsi="Arial" w:cs="Arial"/>
              </w:rPr>
            </w:pPr>
          </w:p>
        </w:tc>
      </w:tr>
      <w:tr w:rsidR="00CF7C2F" w:rsidRPr="009D2A80" w14:paraId="2275EEE9" w14:textId="77777777" w:rsidTr="001D0777">
        <w:tc>
          <w:tcPr>
            <w:tcW w:w="4765" w:type="dxa"/>
          </w:tcPr>
          <w:p w14:paraId="321DC743" w14:textId="0A02C339" w:rsidR="00CF7C2F" w:rsidRPr="00CF7C2F" w:rsidRDefault="00CF7C2F" w:rsidP="00CF7C2F">
            <w:pPr>
              <w:rPr>
                <w:rFonts w:ascii="Arial" w:hAnsi="Arial" w:cs="Arial"/>
              </w:rPr>
            </w:pPr>
            <w:r w:rsidRPr="00CF7C2F">
              <w:rPr>
                <w:rFonts w:ascii="Arial" w:hAnsi="Arial" w:cs="Arial"/>
                <w:b/>
              </w:rPr>
              <w:lastRenderedPageBreak/>
              <w:t>Description</w:t>
            </w:r>
          </w:p>
        </w:tc>
        <w:tc>
          <w:tcPr>
            <w:tcW w:w="657" w:type="dxa"/>
          </w:tcPr>
          <w:p w14:paraId="3B72145B" w14:textId="79C01929" w:rsidR="00CF7C2F" w:rsidRPr="00CF7C2F" w:rsidRDefault="00CF7C2F" w:rsidP="00CF7C2F">
            <w:pPr>
              <w:rPr>
                <w:rFonts w:ascii="Arial" w:hAnsi="Arial" w:cs="Arial"/>
              </w:rPr>
            </w:pPr>
            <w:r w:rsidRPr="00CF7C2F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624" w:type="dxa"/>
          </w:tcPr>
          <w:p w14:paraId="2283B7AF" w14:textId="586CF29B" w:rsidR="00CF7C2F" w:rsidRPr="00CF7C2F" w:rsidRDefault="00CF7C2F" w:rsidP="00CF7C2F">
            <w:pPr>
              <w:rPr>
                <w:rFonts w:ascii="Arial" w:hAnsi="Arial" w:cs="Arial"/>
              </w:rPr>
            </w:pPr>
            <w:r w:rsidRPr="00CF7C2F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410" w:type="dxa"/>
          </w:tcPr>
          <w:p w14:paraId="322A7923" w14:textId="3DEF173E" w:rsidR="00CF7C2F" w:rsidRPr="00CF7C2F" w:rsidRDefault="00CF7C2F" w:rsidP="00CF7C2F">
            <w:pPr>
              <w:rPr>
                <w:rFonts w:ascii="Arial" w:hAnsi="Arial" w:cs="Arial"/>
              </w:rPr>
            </w:pPr>
            <w:r w:rsidRPr="00CF7C2F">
              <w:rPr>
                <w:rFonts w:ascii="Arial" w:hAnsi="Arial" w:cs="Arial"/>
                <w:b/>
                <w:bCs/>
              </w:rPr>
              <w:t>Additional Information</w:t>
            </w:r>
          </w:p>
        </w:tc>
      </w:tr>
      <w:tr w:rsidR="00362012" w:rsidRPr="009D2A80" w14:paraId="0FBDE4BC" w14:textId="77777777" w:rsidTr="001D0777">
        <w:tc>
          <w:tcPr>
            <w:tcW w:w="4765" w:type="dxa"/>
          </w:tcPr>
          <w:p w14:paraId="0B176EE9" w14:textId="77777777" w:rsidR="00362012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Are you a new mother/pregnant employee?</w:t>
            </w:r>
          </w:p>
          <w:p w14:paraId="215B2727" w14:textId="62204582" w:rsidR="00CF7C2F" w:rsidRPr="009D2A80" w:rsidRDefault="00CF7C2F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40F9DA16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4C304C71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73F16BB5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0546C03D" w14:textId="77777777" w:rsidTr="001D0777">
        <w:tc>
          <w:tcPr>
            <w:tcW w:w="4765" w:type="dxa"/>
          </w:tcPr>
          <w:p w14:paraId="21B20C52" w14:textId="77777777" w:rsidR="00362012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Are you a young or inexperienced worker?</w:t>
            </w:r>
          </w:p>
          <w:p w14:paraId="02FCBC05" w14:textId="1D069C97" w:rsidR="00CF7C2F" w:rsidRPr="009D2A80" w:rsidRDefault="00CF7C2F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34C5B660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1FF26150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308BFBC7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5495F811" w14:textId="77777777" w:rsidTr="001D0777">
        <w:tc>
          <w:tcPr>
            <w:tcW w:w="4765" w:type="dxa"/>
          </w:tcPr>
          <w:p w14:paraId="06498775" w14:textId="60AAC5B4" w:rsidR="00362012" w:rsidRPr="009D2A80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Are any of the above risks increased for lone females?</w:t>
            </w:r>
          </w:p>
        </w:tc>
        <w:tc>
          <w:tcPr>
            <w:tcW w:w="657" w:type="dxa"/>
          </w:tcPr>
          <w:p w14:paraId="4DDE35D2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</w:tcPr>
          <w:p w14:paraId="60C39A78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</w:tcPr>
          <w:p w14:paraId="4B09DDFC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30FB3F39" w14:textId="77777777" w:rsidTr="00CF7C2F">
        <w:tc>
          <w:tcPr>
            <w:tcW w:w="4765" w:type="dxa"/>
            <w:tcBorders>
              <w:bottom w:val="single" w:sz="4" w:space="0" w:color="auto"/>
            </w:tcBorders>
          </w:tcPr>
          <w:p w14:paraId="24DE60EC" w14:textId="729DD983" w:rsidR="00362012" w:rsidRPr="009D2A80" w:rsidRDefault="00362012" w:rsidP="00362012">
            <w:pPr>
              <w:rPr>
                <w:rFonts w:ascii="Arial" w:hAnsi="Arial" w:cs="Arial"/>
              </w:rPr>
            </w:pPr>
            <w:r w:rsidRPr="009D2A80">
              <w:rPr>
                <w:rFonts w:ascii="Arial" w:hAnsi="Arial" w:cs="Arial"/>
              </w:rPr>
              <w:t>Are the risks affected by the weather, time of day or year?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02390B4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6172C948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bottom w:val="single" w:sz="4" w:space="0" w:color="auto"/>
            </w:tcBorders>
          </w:tcPr>
          <w:p w14:paraId="0BA0C03B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73E5FE95" w14:textId="77777777" w:rsidTr="00CF7C2F">
        <w:tc>
          <w:tcPr>
            <w:tcW w:w="4765" w:type="dxa"/>
            <w:tcBorders>
              <w:left w:val="nil"/>
              <w:bottom w:val="nil"/>
              <w:right w:val="nil"/>
            </w:tcBorders>
          </w:tcPr>
          <w:p w14:paraId="081FE526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4AA6A950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bottom w:val="nil"/>
              <w:right w:val="nil"/>
            </w:tcBorders>
          </w:tcPr>
          <w:p w14:paraId="76BA38F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bottom w:val="nil"/>
              <w:right w:val="nil"/>
            </w:tcBorders>
          </w:tcPr>
          <w:p w14:paraId="6128C3A2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24D2C834" w14:textId="77777777" w:rsidTr="00CF7C2F">
        <w:tc>
          <w:tcPr>
            <w:tcW w:w="4765" w:type="dxa"/>
            <w:tcBorders>
              <w:top w:val="nil"/>
              <w:left w:val="nil"/>
              <w:right w:val="nil"/>
            </w:tcBorders>
          </w:tcPr>
          <w:p w14:paraId="4D74E48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right w:val="nil"/>
            </w:tcBorders>
          </w:tcPr>
          <w:p w14:paraId="1870651E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top w:val="nil"/>
              <w:left w:val="nil"/>
              <w:right w:val="nil"/>
            </w:tcBorders>
          </w:tcPr>
          <w:p w14:paraId="2AE3E15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top w:val="nil"/>
              <w:left w:val="nil"/>
              <w:right w:val="nil"/>
            </w:tcBorders>
          </w:tcPr>
          <w:p w14:paraId="03490F0B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31E7EB9A" w14:textId="77777777" w:rsidTr="00E84DC5">
        <w:tc>
          <w:tcPr>
            <w:tcW w:w="10456" w:type="dxa"/>
            <w:gridSpan w:val="4"/>
          </w:tcPr>
          <w:p w14:paraId="325FBAD5" w14:textId="77777777" w:rsidR="00CF7C2F" w:rsidRDefault="00CF7C2F" w:rsidP="00CF7C2F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D882077" w14:textId="10C08477" w:rsidR="00362012" w:rsidRDefault="00362012" w:rsidP="00CF7C2F">
            <w:pPr>
              <w:jc w:val="center"/>
              <w:rPr>
                <w:rFonts w:ascii="Arial" w:hAnsi="Arial" w:cs="Arial"/>
                <w:b/>
                <w:bCs/>
              </w:rPr>
            </w:pPr>
            <w:r w:rsidRPr="00CF7C2F">
              <w:rPr>
                <w:rFonts w:ascii="Arial" w:hAnsi="Arial" w:cs="Arial"/>
                <w:b/>
                <w:bCs/>
              </w:rPr>
              <w:t>Action Required</w:t>
            </w:r>
          </w:p>
          <w:p w14:paraId="4F66B2D8" w14:textId="7ED7F2BC" w:rsidR="00CF7C2F" w:rsidRPr="00CF7C2F" w:rsidRDefault="00CF7C2F" w:rsidP="00CF7C2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F7C2F" w:rsidRPr="009D2A80" w14:paraId="25B6265C" w14:textId="77777777" w:rsidTr="00CF7C2F">
        <w:tc>
          <w:tcPr>
            <w:tcW w:w="10456" w:type="dxa"/>
            <w:gridSpan w:val="4"/>
            <w:tcBorders>
              <w:bottom w:val="single" w:sz="4" w:space="0" w:color="auto"/>
            </w:tcBorders>
          </w:tcPr>
          <w:p w14:paraId="54918A92" w14:textId="0FFAE422" w:rsidR="00CF7C2F" w:rsidRPr="00CF7EE4" w:rsidRDefault="00CF7EE4" w:rsidP="00362012">
            <w:pPr>
              <w:rPr>
                <w:rFonts w:ascii="Arial" w:hAnsi="Arial" w:cs="Arial"/>
                <w:i/>
                <w:iCs/>
              </w:rPr>
            </w:pPr>
            <w:r w:rsidRPr="00CF7EE4">
              <w:rPr>
                <w:rFonts w:ascii="Arial" w:hAnsi="Arial" w:cs="Arial"/>
                <w:i/>
                <w:iCs/>
              </w:rPr>
              <w:t>(Please specify)</w:t>
            </w:r>
          </w:p>
          <w:p w14:paraId="6E7DF4B4" w14:textId="77777777" w:rsidR="00CF7C2F" w:rsidRPr="009D2A80" w:rsidRDefault="00CF7C2F" w:rsidP="00362012">
            <w:pPr>
              <w:rPr>
                <w:rFonts w:ascii="Arial" w:hAnsi="Arial" w:cs="Arial"/>
              </w:rPr>
            </w:pPr>
          </w:p>
          <w:p w14:paraId="71218C48" w14:textId="77777777" w:rsidR="00CF7C2F" w:rsidRPr="009D2A80" w:rsidRDefault="00CF7C2F" w:rsidP="00362012">
            <w:pPr>
              <w:rPr>
                <w:rFonts w:ascii="Arial" w:hAnsi="Arial" w:cs="Arial"/>
              </w:rPr>
            </w:pPr>
          </w:p>
          <w:p w14:paraId="2F0F9FC4" w14:textId="77777777" w:rsidR="00CF7C2F" w:rsidRPr="009D2A80" w:rsidRDefault="00CF7C2F" w:rsidP="00362012">
            <w:pPr>
              <w:rPr>
                <w:rFonts w:ascii="Arial" w:hAnsi="Arial" w:cs="Arial"/>
              </w:rPr>
            </w:pPr>
          </w:p>
          <w:p w14:paraId="0570F48E" w14:textId="77777777" w:rsidR="00CF7C2F" w:rsidRPr="009D2A80" w:rsidRDefault="00CF7C2F" w:rsidP="00362012">
            <w:pPr>
              <w:rPr>
                <w:rFonts w:ascii="Arial" w:hAnsi="Arial" w:cs="Arial"/>
              </w:rPr>
            </w:pPr>
          </w:p>
          <w:p w14:paraId="59629099" w14:textId="77777777" w:rsidR="00CF7C2F" w:rsidRPr="009D2A80" w:rsidRDefault="00CF7C2F" w:rsidP="00362012">
            <w:pPr>
              <w:rPr>
                <w:rFonts w:ascii="Arial" w:hAnsi="Arial" w:cs="Arial"/>
              </w:rPr>
            </w:pPr>
          </w:p>
          <w:p w14:paraId="35523372" w14:textId="77777777" w:rsidR="00CF7C2F" w:rsidRPr="009D2A80" w:rsidRDefault="00CF7C2F" w:rsidP="00362012">
            <w:pPr>
              <w:rPr>
                <w:rFonts w:ascii="Arial" w:hAnsi="Arial" w:cs="Arial"/>
              </w:rPr>
            </w:pPr>
          </w:p>
          <w:p w14:paraId="2D8C6B8A" w14:textId="77777777" w:rsidR="00CF7C2F" w:rsidRPr="009D2A80" w:rsidRDefault="00CF7C2F" w:rsidP="00362012">
            <w:pPr>
              <w:rPr>
                <w:rFonts w:ascii="Arial" w:hAnsi="Arial" w:cs="Arial"/>
              </w:rPr>
            </w:pPr>
          </w:p>
          <w:p w14:paraId="7F065FC6" w14:textId="77777777" w:rsidR="00CF7C2F" w:rsidRPr="009D2A80" w:rsidRDefault="00CF7C2F" w:rsidP="00362012">
            <w:pPr>
              <w:rPr>
                <w:rFonts w:ascii="Arial" w:hAnsi="Arial" w:cs="Arial"/>
              </w:rPr>
            </w:pPr>
          </w:p>
          <w:p w14:paraId="32953C8C" w14:textId="77777777" w:rsidR="00CF7C2F" w:rsidRPr="009D2A80" w:rsidRDefault="00CF7C2F" w:rsidP="00362012">
            <w:pPr>
              <w:rPr>
                <w:rFonts w:ascii="Arial" w:hAnsi="Arial" w:cs="Arial"/>
              </w:rPr>
            </w:pPr>
          </w:p>
          <w:p w14:paraId="22408607" w14:textId="77777777" w:rsidR="00CF7C2F" w:rsidRPr="009D2A80" w:rsidRDefault="00CF7C2F" w:rsidP="00362012">
            <w:pPr>
              <w:rPr>
                <w:rFonts w:ascii="Arial" w:hAnsi="Arial" w:cs="Arial"/>
              </w:rPr>
            </w:pPr>
          </w:p>
          <w:p w14:paraId="206272BE" w14:textId="77777777" w:rsidR="00CF7C2F" w:rsidRPr="009D2A80" w:rsidRDefault="00CF7C2F" w:rsidP="00362012">
            <w:pPr>
              <w:rPr>
                <w:rFonts w:ascii="Arial" w:hAnsi="Arial" w:cs="Arial"/>
              </w:rPr>
            </w:pPr>
          </w:p>
          <w:p w14:paraId="624C5718" w14:textId="77777777" w:rsidR="00CF7C2F" w:rsidRPr="009D2A80" w:rsidRDefault="00CF7C2F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7F7028BA" w14:textId="77777777" w:rsidTr="00CF7C2F">
        <w:tc>
          <w:tcPr>
            <w:tcW w:w="4765" w:type="dxa"/>
            <w:tcBorders>
              <w:left w:val="nil"/>
              <w:bottom w:val="nil"/>
              <w:right w:val="nil"/>
            </w:tcBorders>
          </w:tcPr>
          <w:p w14:paraId="01A90731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</w:tcPr>
          <w:p w14:paraId="4C8599CC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bottom w:val="nil"/>
              <w:right w:val="nil"/>
            </w:tcBorders>
          </w:tcPr>
          <w:p w14:paraId="3C6A0D63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bottom w:val="nil"/>
              <w:right w:val="nil"/>
            </w:tcBorders>
          </w:tcPr>
          <w:p w14:paraId="4B9071F2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2394607C" w14:textId="77777777" w:rsidTr="00CF7EE4">
        <w:tc>
          <w:tcPr>
            <w:tcW w:w="4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F40B01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56F0BE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5E7885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31D50" w14:textId="77777777" w:rsidR="00362012" w:rsidRDefault="00362012" w:rsidP="00362012">
            <w:pPr>
              <w:rPr>
                <w:rFonts w:ascii="Arial" w:hAnsi="Arial" w:cs="Arial"/>
              </w:rPr>
            </w:pPr>
          </w:p>
          <w:p w14:paraId="3A427BCE" w14:textId="19EC35A8" w:rsidR="007B2784" w:rsidRPr="009D2A80" w:rsidRDefault="007B2784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6A2607FF" w14:textId="77777777" w:rsidTr="00CF7EE4">
        <w:tc>
          <w:tcPr>
            <w:tcW w:w="4765" w:type="dxa"/>
            <w:tcBorders>
              <w:left w:val="nil"/>
              <w:right w:val="nil"/>
            </w:tcBorders>
          </w:tcPr>
          <w:p w14:paraId="453A4FF7" w14:textId="77777777" w:rsidR="00465FB9" w:rsidRPr="00B479AC" w:rsidRDefault="00465FB9" w:rsidP="00362012">
            <w:pPr>
              <w:rPr>
                <w:rFonts w:ascii="Arial" w:hAnsi="Arial" w:cs="Arial"/>
                <w:b/>
                <w:bCs/>
              </w:rPr>
            </w:pPr>
          </w:p>
          <w:p w14:paraId="1DAB60C8" w14:textId="52ACAB74" w:rsidR="00362012" w:rsidRPr="00B479AC" w:rsidRDefault="00362012" w:rsidP="00362012">
            <w:pPr>
              <w:rPr>
                <w:rFonts w:ascii="Arial" w:hAnsi="Arial" w:cs="Arial"/>
                <w:b/>
                <w:bCs/>
              </w:rPr>
            </w:pPr>
            <w:r w:rsidRPr="00B479AC">
              <w:rPr>
                <w:rFonts w:ascii="Arial" w:hAnsi="Arial" w:cs="Arial"/>
                <w:b/>
                <w:bCs/>
              </w:rPr>
              <w:t>Checklist completed by:</w:t>
            </w:r>
          </w:p>
          <w:p w14:paraId="69F49CA2" w14:textId="287B4FA6" w:rsidR="00465FB9" w:rsidRPr="00B479AC" w:rsidRDefault="00465FB9" w:rsidP="0036201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7" w:type="dxa"/>
            <w:tcBorders>
              <w:left w:val="nil"/>
              <w:right w:val="nil"/>
            </w:tcBorders>
          </w:tcPr>
          <w:p w14:paraId="6829E62A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right w:val="nil"/>
            </w:tcBorders>
          </w:tcPr>
          <w:p w14:paraId="2A6FC801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right w:val="nil"/>
            </w:tcBorders>
          </w:tcPr>
          <w:p w14:paraId="1D5893AD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3D788D80" w14:textId="77777777" w:rsidTr="00CF7EE4">
        <w:tc>
          <w:tcPr>
            <w:tcW w:w="4765" w:type="dxa"/>
            <w:tcBorders>
              <w:left w:val="nil"/>
              <w:right w:val="nil"/>
            </w:tcBorders>
          </w:tcPr>
          <w:p w14:paraId="4E141821" w14:textId="77777777" w:rsidR="00465FB9" w:rsidRPr="00B479AC" w:rsidRDefault="00465FB9" w:rsidP="00362012">
            <w:pPr>
              <w:rPr>
                <w:rFonts w:ascii="Arial" w:hAnsi="Arial" w:cs="Arial"/>
                <w:b/>
                <w:bCs/>
              </w:rPr>
            </w:pPr>
          </w:p>
          <w:p w14:paraId="23740CB3" w14:textId="3617E760" w:rsidR="00362012" w:rsidRPr="00B479AC" w:rsidRDefault="00362012" w:rsidP="00362012">
            <w:pPr>
              <w:rPr>
                <w:rFonts w:ascii="Arial" w:hAnsi="Arial" w:cs="Arial"/>
                <w:b/>
                <w:bCs/>
              </w:rPr>
            </w:pPr>
            <w:r w:rsidRPr="00B479AC">
              <w:rPr>
                <w:rFonts w:ascii="Arial" w:hAnsi="Arial" w:cs="Arial"/>
                <w:b/>
                <w:bCs/>
              </w:rPr>
              <w:t>Signature</w:t>
            </w:r>
            <w:r w:rsidR="00465FB9" w:rsidRPr="00B479AC">
              <w:rPr>
                <w:rFonts w:ascii="Arial" w:hAnsi="Arial" w:cs="Arial"/>
                <w:b/>
                <w:bCs/>
              </w:rPr>
              <w:t>:</w:t>
            </w:r>
          </w:p>
          <w:p w14:paraId="2800326E" w14:textId="3BA77D05" w:rsidR="00465FB9" w:rsidRPr="00B479AC" w:rsidRDefault="00465FB9" w:rsidP="0036201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7" w:type="dxa"/>
            <w:tcBorders>
              <w:left w:val="nil"/>
              <w:right w:val="nil"/>
            </w:tcBorders>
          </w:tcPr>
          <w:p w14:paraId="2A9B7217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right w:val="nil"/>
            </w:tcBorders>
          </w:tcPr>
          <w:p w14:paraId="2874A4D0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right w:val="nil"/>
            </w:tcBorders>
          </w:tcPr>
          <w:p w14:paraId="1DE38BD8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  <w:tr w:rsidR="00362012" w:rsidRPr="009D2A80" w14:paraId="7AA411E4" w14:textId="77777777" w:rsidTr="00CF7EE4">
        <w:tc>
          <w:tcPr>
            <w:tcW w:w="4765" w:type="dxa"/>
            <w:tcBorders>
              <w:left w:val="nil"/>
              <w:right w:val="nil"/>
            </w:tcBorders>
          </w:tcPr>
          <w:p w14:paraId="204CCD4D" w14:textId="77777777" w:rsidR="00465FB9" w:rsidRPr="00B479AC" w:rsidRDefault="00465FB9" w:rsidP="00362012">
            <w:pPr>
              <w:rPr>
                <w:rFonts w:ascii="Arial" w:hAnsi="Arial" w:cs="Arial"/>
                <w:b/>
                <w:bCs/>
              </w:rPr>
            </w:pPr>
          </w:p>
          <w:p w14:paraId="03C12AC7" w14:textId="77777777" w:rsidR="00362012" w:rsidRPr="00B479AC" w:rsidRDefault="00362012" w:rsidP="00362012">
            <w:pPr>
              <w:rPr>
                <w:rFonts w:ascii="Arial" w:hAnsi="Arial" w:cs="Arial"/>
                <w:b/>
                <w:bCs/>
              </w:rPr>
            </w:pPr>
            <w:r w:rsidRPr="00B479AC">
              <w:rPr>
                <w:rFonts w:ascii="Arial" w:hAnsi="Arial" w:cs="Arial"/>
                <w:b/>
                <w:bCs/>
              </w:rPr>
              <w:t>Date Competed</w:t>
            </w:r>
            <w:r w:rsidR="00465FB9" w:rsidRPr="00B479AC">
              <w:rPr>
                <w:rFonts w:ascii="Arial" w:hAnsi="Arial" w:cs="Arial"/>
                <w:b/>
                <w:bCs/>
              </w:rPr>
              <w:t>:</w:t>
            </w:r>
          </w:p>
          <w:p w14:paraId="0A764485" w14:textId="12773F39" w:rsidR="00465FB9" w:rsidRPr="00B479AC" w:rsidRDefault="00465FB9" w:rsidP="0036201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7" w:type="dxa"/>
            <w:tcBorders>
              <w:left w:val="nil"/>
              <w:right w:val="nil"/>
            </w:tcBorders>
          </w:tcPr>
          <w:p w14:paraId="762F6227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624" w:type="dxa"/>
            <w:tcBorders>
              <w:left w:val="nil"/>
              <w:right w:val="nil"/>
            </w:tcBorders>
          </w:tcPr>
          <w:p w14:paraId="12D56915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  <w:tc>
          <w:tcPr>
            <w:tcW w:w="4410" w:type="dxa"/>
            <w:tcBorders>
              <w:left w:val="nil"/>
              <w:right w:val="nil"/>
            </w:tcBorders>
          </w:tcPr>
          <w:p w14:paraId="202D084C" w14:textId="77777777" w:rsidR="00362012" w:rsidRPr="009D2A80" w:rsidRDefault="00362012" w:rsidP="00362012">
            <w:pPr>
              <w:rPr>
                <w:rFonts w:ascii="Arial" w:hAnsi="Arial" w:cs="Arial"/>
              </w:rPr>
            </w:pPr>
          </w:p>
        </w:tc>
      </w:tr>
    </w:tbl>
    <w:p w14:paraId="0A0D4BF6" w14:textId="3B27DE74" w:rsidR="00B411CA" w:rsidRPr="009D2A80" w:rsidRDefault="00B411CA" w:rsidP="00B411CA">
      <w:pPr>
        <w:rPr>
          <w:rFonts w:ascii="Arial" w:hAnsi="Arial" w:cs="Arial"/>
        </w:rPr>
      </w:pPr>
    </w:p>
    <w:p w14:paraId="038DE9ED" w14:textId="7653DE25" w:rsidR="00B411CA" w:rsidRPr="009D2A80" w:rsidRDefault="00B411CA" w:rsidP="00B411CA">
      <w:pPr>
        <w:rPr>
          <w:rFonts w:ascii="Arial" w:hAnsi="Arial" w:cs="Arial"/>
        </w:rPr>
      </w:pPr>
    </w:p>
    <w:p w14:paraId="0A7E225D" w14:textId="77777777" w:rsidR="00B411CA" w:rsidRPr="009D2A80" w:rsidRDefault="00B411CA" w:rsidP="00B411CA">
      <w:pPr>
        <w:rPr>
          <w:rFonts w:ascii="Arial" w:hAnsi="Arial" w:cs="Arial"/>
        </w:rPr>
      </w:pPr>
    </w:p>
    <w:sectPr w:rsidR="00B411CA" w:rsidRPr="009D2A80" w:rsidSect="002A5BF7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5EE373" w14:textId="77777777" w:rsidR="005764F4" w:rsidRDefault="005764F4" w:rsidP="002A5BF7">
      <w:pPr>
        <w:spacing w:after="0" w:line="240" w:lineRule="auto"/>
      </w:pPr>
      <w:r>
        <w:separator/>
      </w:r>
    </w:p>
  </w:endnote>
  <w:endnote w:type="continuationSeparator" w:id="0">
    <w:p w14:paraId="069D402D" w14:textId="77777777" w:rsidR="005764F4" w:rsidRDefault="005764F4" w:rsidP="002A5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431FD2" w14:textId="5F4B097B" w:rsidR="002A5BF7" w:rsidRPr="002A5BF7" w:rsidRDefault="002A5BF7" w:rsidP="002A5BF7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bookmarkStart w:id="43" w:name="_Hlk46329549"/>
    <w:bookmarkStart w:id="44" w:name="_Hlk46329550"/>
    <w:bookmarkStart w:id="45" w:name="_Hlk46329798"/>
    <w:bookmarkStart w:id="46" w:name="_Hlk46329799"/>
    <w:bookmarkStart w:id="47" w:name="_Hlk46329939"/>
    <w:bookmarkStart w:id="48" w:name="_Hlk46329940"/>
    <w:bookmarkStart w:id="49" w:name="_Hlk46330058"/>
    <w:bookmarkStart w:id="50" w:name="_Hlk46330059"/>
    <w:bookmarkStart w:id="51" w:name="_Hlk46330126"/>
    <w:bookmarkStart w:id="52" w:name="_Hlk46330127"/>
    <w:bookmarkStart w:id="53" w:name="_Hlk46330178"/>
    <w:bookmarkStart w:id="54" w:name="_Hlk46330179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021C0C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2FA207" w14:textId="77777777" w:rsidR="005764F4" w:rsidRDefault="005764F4" w:rsidP="002A5BF7">
      <w:pPr>
        <w:spacing w:after="0" w:line="240" w:lineRule="auto"/>
      </w:pPr>
      <w:r>
        <w:separator/>
      </w:r>
    </w:p>
  </w:footnote>
  <w:footnote w:type="continuationSeparator" w:id="0">
    <w:p w14:paraId="7FBC87BC" w14:textId="77777777" w:rsidR="005764F4" w:rsidRDefault="005764F4" w:rsidP="002A5B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CA"/>
    <w:rsid w:val="00021C0C"/>
    <w:rsid w:val="000C36EB"/>
    <w:rsid w:val="001236C1"/>
    <w:rsid w:val="001276DB"/>
    <w:rsid w:val="001735DE"/>
    <w:rsid w:val="001D0777"/>
    <w:rsid w:val="00251800"/>
    <w:rsid w:val="002A5BF7"/>
    <w:rsid w:val="002F6B8D"/>
    <w:rsid w:val="003144B0"/>
    <w:rsid w:val="00321183"/>
    <w:rsid w:val="00362012"/>
    <w:rsid w:val="0039073F"/>
    <w:rsid w:val="003F635E"/>
    <w:rsid w:val="00402FA3"/>
    <w:rsid w:val="00464B30"/>
    <w:rsid w:val="00465FB9"/>
    <w:rsid w:val="00507126"/>
    <w:rsid w:val="0051448F"/>
    <w:rsid w:val="0057400D"/>
    <w:rsid w:val="005764F4"/>
    <w:rsid w:val="00583BBA"/>
    <w:rsid w:val="005F3B06"/>
    <w:rsid w:val="0067035E"/>
    <w:rsid w:val="00671C31"/>
    <w:rsid w:val="00716645"/>
    <w:rsid w:val="007B2784"/>
    <w:rsid w:val="008A2C6D"/>
    <w:rsid w:val="008B1FE6"/>
    <w:rsid w:val="00904C87"/>
    <w:rsid w:val="009226D8"/>
    <w:rsid w:val="00980E2A"/>
    <w:rsid w:val="009827F2"/>
    <w:rsid w:val="009D2A80"/>
    <w:rsid w:val="00A44957"/>
    <w:rsid w:val="00A55210"/>
    <w:rsid w:val="00AE5EC8"/>
    <w:rsid w:val="00B411CA"/>
    <w:rsid w:val="00B479AC"/>
    <w:rsid w:val="00BA182F"/>
    <w:rsid w:val="00C35B25"/>
    <w:rsid w:val="00C74192"/>
    <w:rsid w:val="00CF7C2F"/>
    <w:rsid w:val="00CF7EE4"/>
    <w:rsid w:val="00D23FDE"/>
    <w:rsid w:val="00DA6573"/>
    <w:rsid w:val="00E6228C"/>
    <w:rsid w:val="00F94985"/>
    <w:rsid w:val="00FC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8BF11"/>
  <w15:chartTrackingRefBased/>
  <w15:docId w15:val="{7944C1E1-2F80-4C81-B0B2-3BF70D41D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11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rsid w:val="00B411CA"/>
    <w:pPr>
      <w:spacing w:before="60" w:after="0" w:line="288" w:lineRule="auto"/>
    </w:pPr>
    <w:rPr>
      <w:rFonts w:ascii="Arial" w:eastAsia="Times New Roman" w:hAnsi="Arial" w:cs="Arial"/>
      <w:sz w:val="20"/>
      <w:szCs w:val="24"/>
    </w:rPr>
  </w:style>
  <w:style w:type="table" w:styleId="ListTable6Colorful">
    <w:name w:val="List Table 6 Colorful"/>
    <w:basedOn w:val="TableNormal"/>
    <w:uiPriority w:val="51"/>
    <w:rsid w:val="0051448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2A5B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5BF7"/>
  </w:style>
  <w:style w:type="paragraph" w:styleId="Footer">
    <w:name w:val="footer"/>
    <w:basedOn w:val="Normal"/>
    <w:link w:val="FooterChar"/>
    <w:uiPriority w:val="99"/>
    <w:unhideWhenUsed/>
    <w:rsid w:val="002A5B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BF7"/>
  </w:style>
  <w:style w:type="character" w:styleId="Hyperlink">
    <w:name w:val="Hyperlink"/>
    <w:rsid w:val="002A5BF7"/>
    <w:rPr>
      <w:color w:val="000080"/>
      <w:u w:val="single"/>
    </w:rPr>
  </w:style>
  <w:style w:type="paragraph" w:styleId="ListParagraph">
    <w:name w:val="List Paragraph"/>
    <w:basedOn w:val="Normal"/>
    <w:uiPriority w:val="34"/>
    <w:qFormat/>
    <w:rsid w:val="002A5B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567</Words>
  <Characters>3237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44</cp:revision>
  <dcterms:created xsi:type="dcterms:W3CDTF">2020-07-30T16:42:00Z</dcterms:created>
  <dcterms:modified xsi:type="dcterms:W3CDTF">2022-05-26T09:34:00Z</dcterms:modified>
</cp:coreProperties>
</file>